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2" w:rsidRPr="005978EF" w:rsidRDefault="000A5AB5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Edwin Lee</w:t>
      </w:r>
      <w:r w:rsidR="003B6621">
        <w:rPr>
          <w:rFonts w:ascii="Book Antiqua" w:hAnsi="Book Antiqua"/>
          <w:sz w:val="40"/>
          <w:szCs w:val="40"/>
        </w:rPr>
        <w:t xml:space="preserve"> Beeler</w:t>
      </w:r>
    </w:p>
    <w:p w:rsidR="005978EF" w:rsidRPr="005978EF" w:rsidRDefault="000A5AB5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25, 1882 – March 17, 1953</w:t>
      </w:r>
    </w:p>
    <w:p w:rsidR="005978EF" w:rsidRP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978EF" w:rsidRPr="005978EF" w:rsidRDefault="000A5AB5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2" name="Picture 2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5978EF">
        <w:rPr>
          <w:rFonts w:ascii="Book Antiqua" w:hAnsi="Book Antiqua"/>
          <w:sz w:val="30"/>
          <w:szCs w:val="30"/>
        </w:rPr>
        <w:t xml:space="preserve">Photo by </w:t>
      </w:r>
      <w:r w:rsidR="004E6AFE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4E6AFE">
        <w:rPr>
          <w:rFonts w:ascii="Book Antiqua" w:hAnsi="Book Antiqua"/>
          <w:sz w:val="30"/>
          <w:szCs w:val="30"/>
        </w:rPr>
        <w:t>Shoup</w:t>
      </w:r>
      <w:proofErr w:type="spellEnd"/>
    </w:p>
    <w:p w:rsidR="00010414" w:rsidRDefault="00010414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B6621" w:rsidRPr="003B6621" w:rsidRDefault="003B6621" w:rsidP="003B662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B6621">
        <w:rPr>
          <w:rFonts w:ascii="Book Antiqua" w:hAnsi="Book Antiqua"/>
          <w:sz w:val="30"/>
          <w:szCs w:val="30"/>
        </w:rPr>
        <w:t>Indiana, Death Certificates, 1899-2011</w:t>
      </w:r>
    </w:p>
    <w:p w:rsidR="003B6621" w:rsidRPr="003B6621" w:rsidRDefault="003B6621" w:rsidP="003B6621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Name:</w:t>
      </w:r>
      <w:r w:rsidRPr="000A5AB5">
        <w:rPr>
          <w:rFonts w:ascii="Book Antiqua" w:hAnsi="Book Antiqua"/>
          <w:sz w:val="30"/>
          <w:szCs w:val="30"/>
        </w:rPr>
        <w:tab/>
        <w:t xml:space="preserve">Edwin Lee Beeler (indexed as Edwin Lar </w:t>
      </w:r>
      <w:proofErr w:type="spellStart"/>
      <w:r w:rsidRPr="000A5AB5">
        <w:rPr>
          <w:rFonts w:ascii="Book Antiqua" w:hAnsi="Book Antiqua"/>
          <w:sz w:val="30"/>
          <w:szCs w:val="30"/>
        </w:rPr>
        <w:t>Beelar</w:t>
      </w:r>
      <w:proofErr w:type="spellEnd"/>
      <w:r w:rsidRPr="000A5AB5">
        <w:rPr>
          <w:rFonts w:ascii="Book Antiqua" w:hAnsi="Book Antiqua"/>
          <w:sz w:val="30"/>
          <w:szCs w:val="30"/>
        </w:rPr>
        <w:t>)</w:t>
      </w: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Gender:</w:t>
      </w:r>
      <w:r w:rsidRPr="000A5AB5">
        <w:rPr>
          <w:rFonts w:ascii="Book Antiqua" w:hAnsi="Book Antiqua"/>
          <w:sz w:val="30"/>
          <w:szCs w:val="30"/>
        </w:rPr>
        <w:tab/>
        <w:t>Male</w:t>
      </w: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Race:</w:t>
      </w:r>
      <w:r w:rsidRPr="000A5AB5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0A5AB5">
        <w:rPr>
          <w:rFonts w:ascii="Book Antiqua" w:hAnsi="Book Antiqua"/>
          <w:sz w:val="30"/>
          <w:szCs w:val="30"/>
        </w:rPr>
        <w:t>White</w:t>
      </w: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Age:</w:t>
      </w:r>
      <w:r w:rsidRPr="000A5AB5">
        <w:rPr>
          <w:rFonts w:ascii="Book Antiqua" w:hAnsi="Book Antiqua"/>
          <w:sz w:val="30"/>
          <w:szCs w:val="30"/>
        </w:rPr>
        <w:tab/>
        <w:t>70</w:t>
      </w: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Marital status:</w:t>
      </w:r>
      <w:r w:rsidRPr="000A5AB5">
        <w:rPr>
          <w:rFonts w:ascii="Book Antiqua" w:hAnsi="Book Antiqua"/>
          <w:sz w:val="30"/>
          <w:szCs w:val="30"/>
        </w:rPr>
        <w:tab/>
        <w:t>Married</w:t>
      </w: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Birth Date:</w:t>
      </w:r>
      <w:r w:rsidRPr="000A5AB5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bookmarkStart w:id="0" w:name="_GoBack"/>
      <w:bookmarkEnd w:id="0"/>
      <w:r w:rsidRPr="000A5AB5">
        <w:rPr>
          <w:rFonts w:ascii="Book Antiqua" w:hAnsi="Book Antiqua"/>
          <w:sz w:val="30"/>
          <w:szCs w:val="30"/>
        </w:rPr>
        <w:t>25 Oct 1882</w:t>
      </w: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Birth Place:</w:t>
      </w:r>
      <w:r w:rsidRPr="000A5AB5">
        <w:rPr>
          <w:rFonts w:ascii="Book Antiqua" w:hAnsi="Book Antiqua"/>
          <w:sz w:val="30"/>
          <w:szCs w:val="30"/>
        </w:rPr>
        <w:tab/>
        <w:t>Indiana</w:t>
      </w: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Death Date:</w:t>
      </w:r>
      <w:r w:rsidRPr="000A5AB5">
        <w:rPr>
          <w:rFonts w:ascii="Book Antiqua" w:hAnsi="Book Antiqua"/>
          <w:sz w:val="30"/>
          <w:szCs w:val="30"/>
        </w:rPr>
        <w:tab/>
        <w:t>17 Mar 1953</w:t>
      </w: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Death Place:</w:t>
      </w:r>
      <w:r w:rsidRPr="000A5AB5">
        <w:rPr>
          <w:rFonts w:ascii="Book Antiqua" w:hAnsi="Book Antiqua"/>
          <w:sz w:val="30"/>
          <w:szCs w:val="30"/>
        </w:rPr>
        <w:tab/>
        <w:t>Rr3, Wells, Indiana, USA</w:t>
      </w: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Father:</w:t>
      </w:r>
      <w:r w:rsidRPr="000A5AB5">
        <w:rPr>
          <w:rFonts w:ascii="Book Antiqua" w:hAnsi="Book Antiqua"/>
          <w:sz w:val="30"/>
          <w:szCs w:val="30"/>
        </w:rPr>
        <w:tab/>
        <w:t>Daniel Beeler</w:t>
      </w: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Mother:</w:t>
      </w:r>
      <w:r w:rsidRPr="000A5AB5">
        <w:rPr>
          <w:rFonts w:ascii="Book Antiqua" w:hAnsi="Book Antiqua"/>
          <w:sz w:val="30"/>
          <w:szCs w:val="30"/>
        </w:rPr>
        <w:tab/>
        <w:t>Elizabeth Beeler</w:t>
      </w:r>
    </w:p>
    <w:p w:rsidR="000A5AB5" w:rsidRPr="000A5AB5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 xml:space="preserve">Informant: Mrs. Homer </w:t>
      </w:r>
      <w:proofErr w:type="spellStart"/>
      <w:r w:rsidRPr="000A5AB5">
        <w:rPr>
          <w:rFonts w:ascii="Book Antiqua" w:hAnsi="Book Antiqua"/>
          <w:sz w:val="30"/>
          <w:szCs w:val="30"/>
        </w:rPr>
        <w:t>Schlagenhauf</w:t>
      </w:r>
      <w:proofErr w:type="spellEnd"/>
      <w:r w:rsidRPr="000A5AB5">
        <w:rPr>
          <w:rFonts w:ascii="Book Antiqua" w:hAnsi="Book Antiqua"/>
          <w:sz w:val="30"/>
          <w:szCs w:val="30"/>
        </w:rPr>
        <w:t>, Bluffton</w:t>
      </w:r>
    </w:p>
    <w:p w:rsidR="00BB5A8B" w:rsidRPr="00CF1E36" w:rsidRDefault="000A5AB5" w:rsidP="000A5A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5AB5">
        <w:rPr>
          <w:rFonts w:ascii="Book Antiqua" w:hAnsi="Book Antiqua"/>
          <w:sz w:val="30"/>
          <w:szCs w:val="30"/>
        </w:rPr>
        <w:t>Burial: 3-10-1953 Six Mile</w:t>
      </w:r>
    </w:p>
    <w:sectPr w:rsidR="00BB5A8B" w:rsidRPr="00CF1E36" w:rsidSect="003B66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602"/>
    <w:multiLevelType w:val="multilevel"/>
    <w:tmpl w:val="F37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F"/>
    <w:rsid w:val="00010414"/>
    <w:rsid w:val="000A5AB5"/>
    <w:rsid w:val="000B4324"/>
    <w:rsid w:val="000F7EBF"/>
    <w:rsid w:val="001318DD"/>
    <w:rsid w:val="00137F3F"/>
    <w:rsid w:val="001D0AF0"/>
    <w:rsid w:val="00294FB8"/>
    <w:rsid w:val="002D5B97"/>
    <w:rsid w:val="002E2D5D"/>
    <w:rsid w:val="0038399C"/>
    <w:rsid w:val="003B6621"/>
    <w:rsid w:val="003F26F2"/>
    <w:rsid w:val="004D3538"/>
    <w:rsid w:val="004E6AFE"/>
    <w:rsid w:val="00513DEE"/>
    <w:rsid w:val="005978EF"/>
    <w:rsid w:val="005B6CBE"/>
    <w:rsid w:val="00655EBC"/>
    <w:rsid w:val="006C0652"/>
    <w:rsid w:val="00744C53"/>
    <w:rsid w:val="00846899"/>
    <w:rsid w:val="009E7EA0"/>
    <w:rsid w:val="00AB0A9D"/>
    <w:rsid w:val="00BB5A8B"/>
    <w:rsid w:val="00CF1E36"/>
    <w:rsid w:val="00D60A36"/>
    <w:rsid w:val="00DD1B12"/>
    <w:rsid w:val="00EE0C85"/>
    <w:rsid w:val="00F82077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085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2021-11-13T15:11:00Z</dcterms:created>
  <dcterms:modified xsi:type="dcterms:W3CDTF">2021-11-13T15:11:00Z</dcterms:modified>
</cp:coreProperties>
</file>