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B" w:rsidRDefault="008256D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Eugene</w:t>
      </w:r>
      <w:r w:rsidR="00B715FD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715FD">
        <w:rPr>
          <w:rFonts w:ascii="Book Antiqua" w:hAnsi="Book Antiqua"/>
          <w:sz w:val="40"/>
          <w:szCs w:val="40"/>
        </w:rPr>
        <w:t>Schoeff</w:t>
      </w:r>
      <w:proofErr w:type="spellEnd"/>
    </w:p>
    <w:p w:rsidR="00B715FD" w:rsidRDefault="008256D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January </w:t>
      </w:r>
      <w:r w:rsidR="00F332D5">
        <w:rPr>
          <w:rFonts w:ascii="Book Antiqua" w:hAnsi="Book Antiqua"/>
          <w:sz w:val="40"/>
          <w:szCs w:val="40"/>
        </w:rPr>
        <w:t>6</w:t>
      </w:r>
      <w:r>
        <w:rPr>
          <w:rFonts w:ascii="Book Antiqua" w:hAnsi="Book Antiqua"/>
          <w:sz w:val="40"/>
          <w:szCs w:val="40"/>
        </w:rPr>
        <w:t>, 1925 – October 15, 1925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8256D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46677" cy="195513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ff, Euge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2837" cy="195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256D8" w:rsidRPr="008256D8" w:rsidRDefault="008256D8" w:rsidP="008256D8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8256D8">
        <w:rPr>
          <w:rFonts w:ascii="Book Antiqua" w:eastAsia="Times New Roman" w:hAnsi="Book Antiqua" w:cs="Helvetica"/>
          <w:sz w:val="30"/>
          <w:szCs w:val="30"/>
        </w:rPr>
        <w:t xml:space="preserve">Eugene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Schoeff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br/>
        <w:t>in the Indiana, U.S., Birth Certificates, 1907-1944</w:t>
      </w:r>
    </w:p>
    <w:p w:rsidR="008256D8" w:rsidRPr="008256D8" w:rsidRDefault="008256D8" w:rsidP="008256D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8256D8">
        <w:rPr>
          <w:rFonts w:ascii="Book Antiqua" w:eastAsia="Times New Roman" w:hAnsi="Book Antiqua" w:cs="Helvetica"/>
          <w:sz w:val="30"/>
          <w:szCs w:val="30"/>
        </w:rPr>
        <w:t xml:space="preserve">Name: Eugene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Schoeff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Birth Date: 6 Jan 1925</w:t>
      </w:r>
      <w:r>
        <w:rPr>
          <w:rFonts w:ascii="Book Antiqua" w:eastAsia="Times New Roman" w:hAnsi="Book Antiqua" w:cs="Helvetica"/>
          <w:sz w:val="30"/>
          <w:szCs w:val="30"/>
        </w:rPr>
        <w:t xml:space="preserve"> 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Birth Place: Jefferson, Wells, Indiana, USA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 xml:space="preserve">Father: Charles A.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Schoeff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br/>
        <w:t xml:space="preserve">Mother: Bessie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Newhard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t>; 8th child; 7 are living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Certificate Number: 5357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Roll Number: 40474_357754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Volume Range: 11 - 15</w:t>
      </w:r>
    </w:p>
    <w:p w:rsidR="008256D8" w:rsidRPr="008256D8" w:rsidRDefault="008256D8" w:rsidP="008256D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8256D8">
        <w:rPr>
          <w:rFonts w:ascii="Book Antiqua" w:eastAsia="Times New Roman" w:hAnsi="Book Antiqua" w:cs="Helvetica"/>
          <w:sz w:val="30"/>
          <w:szCs w:val="30"/>
        </w:rPr>
        <w:t>*</w:t>
      </w:r>
      <w:r w:rsidR="00F332D5">
        <w:rPr>
          <w:rFonts w:ascii="Book Antiqua" w:eastAsia="Times New Roman" w:hAnsi="Book Antiqua" w:cs="Helvetica"/>
          <w:sz w:val="30"/>
          <w:szCs w:val="30"/>
        </w:rPr>
        <w:t>****</w:t>
      </w:r>
    </w:p>
    <w:p w:rsidR="008256D8" w:rsidRPr="008256D8" w:rsidRDefault="008256D8" w:rsidP="008256D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8256D8" w:rsidRPr="008256D8" w:rsidRDefault="008256D8" w:rsidP="008256D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8256D8">
        <w:rPr>
          <w:rFonts w:ascii="Book Antiqua" w:eastAsia="Times New Roman" w:hAnsi="Book Antiqua" w:cs="Helvetica"/>
          <w:sz w:val="30"/>
          <w:szCs w:val="30"/>
        </w:rPr>
        <w:t>Indiana, U.S., Death Certificates, 1899-2011</w:t>
      </w:r>
    </w:p>
    <w:p w:rsidR="00F332D5" w:rsidRDefault="008256D8" w:rsidP="008256D8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8256D8">
        <w:rPr>
          <w:rFonts w:ascii="Book Antiqua" w:eastAsia="Times New Roman" w:hAnsi="Book Antiqua" w:cs="Helvetica"/>
          <w:sz w:val="30"/>
          <w:szCs w:val="30"/>
        </w:rPr>
        <w:br/>
        <w:t xml:space="preserve">Name: Eugene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Schoeff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Age: 9 months, 9 days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Birth Date: 6 Jan 1925</w:t>
      </w:r>
      <w:r>
        <w:rPr>
          <w:rFonts w:ascii="Book Antiqua" w:eastAsia="Times New Roman" w:hAnsi="Book Antiqua" w:cs="Helvetica"/>
          <w:sz w:val="30"/>
          <w:szCs w:val="30"/>
        </w:rPr>
        <w:t xml:space="preserve"> </w:t>
      </w:r>
    </w:p>
    <w:p w:rsidR="00455FB3" w:rsidRPr="00B715FD" w:rsidRDefault="008256D8" w:rsidP="00F332D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256D8">
        <w:rPr>
          <w:rFonts w:ascii="Book Antiqua" w:eastAsia="Times New Roman" w:hAnsi="Book Antiqua" w:cs="Helvetica"/>
          <w:sz w:val="30"/>
          <w:szCs w:val="30"/>
        </w:rPr>
        <w:t>Birth Place: Indiana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Death Date: 15 Oct 1925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Death Place: Wells, Indiana, USA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 xml:space="preserve">Father: Charles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Schoeff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br/>
        <w:t xml:space="preserve">Mother: Bertha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Newhard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br/>
        <w:t xml:space="preserve">Informant: Charles </w:t>
      </w:r>
      <w:proofErr w:type="spellStart"/>
      <w:r w:rsidRPr="008256D8">
        <w:rPr>
          <w:rFonts w:ascii="Book Antiqua" w:eastAsia="Times New Roman" w:hAnsi="Book Antiqua" w:cs="Helvetica"/>
          <w:sz w:val="30"/>
          <w:szCs w:val="30"/>
        </w:rPr>
        <w:t>Schoeff</w:t>
      </w:r>
      <w:proofErr w:type="spellEnd"/>
      <w:r w:rsidRPr="008256D8">
        <w:rPr>
          <w:rFonts w:ascii="Book Antiqua" w:eastAsia="Times New Roman" w:hAnsi="Book Antiqua" w:cs="Helvetica"/>
          <w:sz w:val="30"/>
          <w:szCs w:val="30"/>
        </w:rPr>
        <w:t>; Uniondale, Indiana</w:t>
      </w:r>
      <w:r w:rsidRPr="008256D8">
        <w:rPr>
          <w:rFonts w:ascii="Book Antiqua" w:eastAsia="Times New Roman" w:hAnsi="Book Antiqua" w:cs="Helvetica"/>
          <w:sz w:val="30"/>
          <w:szCs w:val="30"/>
        </w:rPr>
        <w:br/>
        <w:t>Burial: October 18, 1925; Prospect Cemetery</w:t>
      </w:r>
      <w:bookmarkStart w:id="0" w:name="_GoBack"/>
      <w:bookmarkEnd w:id="0"/>
    </w:p>
    <w:sectPr w:rsidR="00455FB3" w:rsidRPr="00B715FD" w:rsidSect="00F332D5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97CBF"/>
    <w:rsid w:val="001C267F"/>
    <w:rsid w:val="001D42E6"/>
    <w:rsid w:val="001E0E7D"/>
    <w:rsid w:val="001E55E7"/>
    <w:rsid w:val="001E5E6E"/>
    <w:rsid w:val="0026401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52B62"/>
    <w:rsid w:val="00455FB3"/>
    <w:rsid w:val="00460250"/>
    <w:rsid w:val="004922DF"/>
    <w:rsid w:val="004938B5"/>
    <w:rsid w:val="00496F95"/>
    <w:rsid w:val="004C4886"/>
    <w:rsid w:val="00511CA6"/>
    <w:rsid w:val="00541F54"/>
    <w:rsid w:val="00545C51"/>
    <w:rsid w:val="00565BC8"/>
    <w:rsid w:val="00577992"/>
    <w:rsid w:val="005964B1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750C3"/>
    <w:rsid w:val="007C2629"/>
    <w:rsid w:val="007C3CF5"/>
    <w:rsid w:val="007E7C52"/>
    <w:rsid w:val="008256D8"/>
    <w:rsid w:val="008313CB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F3BC1"/>
    <w:rsid w:val="00C06E7F"/>
    <w:rsid w:val="00C35E85"/>
    <w:rsid w:val="00C95CB0"/>
    <w:rsid w:val="00CC3091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689E"/>
    <w:rsid w:val="00EF6121"/>
    <w:rsid w:val="00F05562"/>
    <w:rsid w:val="00F05F77"/>
    <w:rsid w:val="00F108B3"/>
    <w:rsid w:val="00F27C02"/>
    <w:rsid w:val="00F300A2"/>
    <w:rsid w:val="00F309B5"/>
    <w:rsid w:val="00F332D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2022-04-11T23:15:00Z</dcterms:created>
  <dcterms:modified xsi:type="dcterms:W3CDTF">2022-05-03T14:04:00Z</dcterms:modified>
</cp:coreProperties>
</file>