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E34F4" w14:textId="77777777" w:rsidR="000E2158" w:rsidRDefault="003A24B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 Elenor (Stewart)</w:t>
      </w:r>
      <w:r w:rsidR="00CD63DC">
        <w:rPr>
          <w:rFonts w:ascii="Book Antiqua" w:hAnsi="Book Antiqua"/>
          <w:sz w:val="40"/>
          <w:szCs w:val="40"/>
        </w:rPr>
        <w:t xml:space="preserve"> Alger</w:t>
      </w:r>
    </w:p>
    <w:p w14:paraId="3C324DE1" w14:textId="77777777" w:rsidR="00CD63DC" w:rsidRDefault="00CD63D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15, 1828 – March 2, 1910</w:t>
      </w:r>
    </w:p>
    <w:p w14:paraId="70E29763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FD6AB53" w14:textId="77777777" w:rsidR="00655E8D" w:rsidRPr="00655E8D" w:rsidRDefault="00CD63D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C070B15" wp14:editId="0BAEB419">
            <wp:extent cx="3216275" cy="1652564"/>
            <wp:effectExtent l="0" t="0" r="3175" b="5080"/>
            <wp:docPr id="17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14" t="14742" r="9401" b="32094"/>
                    <a:stretch/>
                  </pic:blipFill>
                  <pic:spPr bwMode="auto">
                    <a:xfrm>
                      <a:off x="0" y="0"/>
                      <a:ext cx="3224801" cy="165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775A75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D63DC">
        <w:rPr>
          <w:rFonts w:ascii="Book Antiqua" w:hAnsi="Book Antiqua"/>
          <w:sz w:val="30"/>
          <w:szCs w:val="30"/>
        </w:rPr>
        <w:t>Thomas Liby</w:t>
      </w:r>
    </w:p>
    <w:p w14:paraId="473F4384" w14:textId="0EDEB335" w:rsidR="00925E57" w:rsidRDefault="003A24B1" w:rsidP="00246F79">
      <w:pPr>
        <w:spacing w:line="240" w:lineRule="auto"/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Eliza Elenor Alger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Name: Eliza Elenor Alger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[Eliza Elenor Stewart]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Gender: Female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Race: White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Age: 82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status: Widowed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Date: 15 Feb 1828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Place: Clinton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Date: 2 Mar 1910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Place: Bluffton, Wells, Indiana, USA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Date: 1910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Edwin Stewart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Spouse: S. J. Alger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Family; Bluffton, Indiana</w:t>
      </w:r>
      <w:r w:rsidRPr="003A24B1">
        <w:rPr>
          <w:rFonts w:ascii="Book Antiqua" w:hAnsi="Book Antiqua" w:cs="Helvetica"/>
          <w:color w:val="333333"/>
          <w:sz w:val="30"/>
          <w:szCs w:val="30"/>
        </w:rPr>
        <w:br/>
      </w:r>
      <w:r w:rsidRPr="003A24B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March 4, 1910; Fairview Cemetery</w:t>
      </w:r>
    </w:p>
    <w:p w14:paraId="610DF139" w14:textId="77777777" w:rsidR="00EA770F" w:rsidRDefault="00EA770F" w:rsidP="00246F79">
      <w:pPr>
        <w:spacing w:line="240" w:lineRule="auto"/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6EEC027A" w14:textId="77777777" w:rsidR="00EA770F" w:rsidRDefault="00EA770F" w:rsidP="00246F79">
      <w:pPr>
        <w:spacing w:line="240" w:lineRule="auto"/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**</w:t>
      </w:r>
    </w:p>
    <w:p w14:paraId="6F27FC4D" w14:textId="2FD5FAEE" w:rsidR="00EA770F" w:rsidRPr="00EA770F" w:rsidRDefault="00EA770F" w:rsidP="00246F7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A770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Eliza Eleanor Stewart from tree Sickler-Snyder Family Tree</w:t>
      </w:r>
      <w:r w:rsidRPr="00EA770F">
        <w:rPr>
          <w:rFonts w:ascii="Book Antiqua" w:hAnsi="Book Antiqua" w:cs="Helvetica"/>
          <w:color w:val="333333"/>
          <w:sz w:val="30"/>
          <w:szCs w:val="30"/>
        </w:rPr>
        <w:br/>
      </w:r>
      <w:r w:rsidRPr="00EA770F">
        <w:rPr>
          <w:rFonts w:ascii="Book Antiqua" w:hAnsi="Book Antiqua" w:cs="Helvetica"/>
          <w:color w:val="333333"/>
          <w:sz w:val="30"/>
          <w:szCs w:val="30"/>
        </w:rPr>
        <w:br/>
      </w:r>
      <w:r w:rsidRPr="00EA770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15 Feb 1828 New York, USA</w:t>
      </w:r>
      <w:r w:rsidRPr="00EA770F">
        <w:rPr>
          <w:rFonts w:ascii="Book Antiqua" w:hAnsi="Book Antiqua" w:cs="Helvetica"/>
          <w:color w:val="333333"/>
          <w:sz w:val="30"/>
          <w:szCs w:val="30"/>
        </w:rPr>
        <w:br/>
      </w:r>
      <w:r w:rsidRPr="00EA770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Marriage 29 Jan 1851</w:t>
      </w:r>
      <w:r w:rsidRPr="00EA770F">
        <w:rPr>
          <w:rFonts w:ascii="Book Antiqua" w:hAnsi="Book Antiqua" w:cs="Helvetica"/>
          <w:color w:val="333333"/>
          <w:sz w:val="30"/>
          <w:szCs w:val="30"/>
        </w:rPr>
        <w:br/>
      </w:r>
      <w:r w:rsidRPr="00EA770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Residence 1900 Wells, Indiana, USA</w:t>
      </w:r>
      <w:r w:rsidRPr="00EA770F">
        <w:rPr>
          <w:rFonts w:ascii="Book Antiqua" w:hAnsi="Book Antiqua" w:cs="Helvetica"/>
          <w:color w:val="333333"/>
          <w:sz w:val="30"/>
          <w:szCs w:val="30"/>
        </w:rPr>
        <w:br/>
      </w:r>
      <w:r w:rsidRPr="00EA770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2 Mar 1910 Bluffton, Wells, Indiana, USA</w:t>
      </w:r>
      <w:r w:rsidRPr="00EA770F">
        <w:rPr>
          <w:rFonts w:ascii="Book Antiqua" w:hAnsi="Book Antiqua" w:cs="Helvetica"/>
          <w:color w:val="333333"/>
          <w:sz w:val="30"/>
          <w:szCs w:val="30"/>
        </w:rPr>
        <w:br/>
      </w:r>
      <w:r w:rsidRPr="00EA770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Edwin A. Stewart (1788-1871)</w:t>
      </w:r>
      <w:r w:rsidRPr="00EA770F">
        <w:rPr>
          <w:rFonts w:ascii="Book Antiqua" w:hAnsi="Book Antiqua" w:cs="Helvetica"/>
          <w:color w:val="333333"/>
          <w:sz w:val="30"/>
          <w:szCs w:val="30"/>
        </w:rPr>
        <w:br/>
      </w:r>
      <w:r w:rsidRPr="00EA770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 Elizabeth Johnson (1794-1870)</w:t>
      </w:r>
      <w:r w:rsidRPr="00EA770F">
        <w:rPr>
          <w:rFonts w:ascii="Book Antiqua" w:hAnsi="Book Antiqua" w:cs="Helvetica"/>
          <w:color w:val="333333"/>
          <w:sz w:val="30"/>
          <w:szCs w:val="30"/>
        </w:rPr>
        <w:br/>
      </w:r>
      <w:r w:rsidRPr="00EA770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 Sylvester Jackson Alger (1830-1881)</w:t>
      </w:r>
    </w:p>
    <w:sectPr w:rsidR="00EA770F" w:rsidRPr="00EA770F" w:rsidSect="003D79C8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51170"/>
    <w:rsid w:val="000A2FFF"/>
    <w:rsid w:val="000C3E6E"/>
    <w:rsid w:val="000E2158"/>
    <w:rsid w:val="00147BC8"/>
    <w:rsid w:val="001C0F5D"/>
    <w:rsid w:val="00246F79"/>
    <w:rsid w:val="00270D6E"/>
    <w:rsid w:val="002B1B0F"/>
    <w:rsid w:val="002B6D53"/>
    <w:rsid w:val="003A24B1"/>
    <w:rsid w:val="003A67F7"/>
    <w:rsid w:val="003C3F86"/>
    <w:rsid w:val="003D79C8"/>
    <w:rsid w:val="00430A1A"/>
    <w:rsid w:val="00432547"/>
    <w:rsid w:val="004603CE"/>
    <w:rsid w:val="004D6A54"/>
    <w:rsid w:val="004E7E21"/>
    <w:rsid w:val="00533DD8"/>
    <w:rsid w:val="005377D0"/>
    <w:rsid w:val="00605604"/>
    <w:rsid w:val="00655E8D"/>
    <w:rsid w:val="0067745A"/>
    <w:rsid w:val="006861F8"/>
    <w:rsid w:val="00724F53"/>
    <w:rsid w:val="00754DD2"/>
    <w:rsid w:val="007742A5"/>
    <w:rsid w:val="00800D1F"/>
    <w:rsid w:val="00825880"/>
    <w:rsid w:val="008C7764"/>
    <w:rsid w:val="008D2A9D"/>
    <w:rsid w:val="00925E57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D63DC"/>
    <w:rsid w:val="00CE45DA"/>
    <w:rsid w:val="00CF5A5F"/>
    <w:rsid w:val="00D16635"/>
    <w:rsid w:val="00D223E2"/>
    <w:rsid w:val="00D2740D"/>
    <w:rsid w:val="00D3422F"/>
    <w:rsid w:val="00E16677"/>
    <w:rsid w:val="00E376FB"/>
    <w:rsid w:val="00E67E2F"/>
    <w:rsid w:val="00E815AE"/>
    <w:rsid w:val="00E90256"/>
    <w:rsid w:val="00EA770F"/>
    <w:rsid w:val="00ED463F"/>
    <w:rsid w:val="00F277FE"/>
    <w:rsid w:val="00F27C02"/>
    <w:rsid w:val="00F4724F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90215"/>
  <w15:docId w15:val="{8AB6DD70-561C-4878-9EA9-F43269B66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126</Words>
  <Characters>716</Characters>
  <Application>Microsoft Office Word</Application>
  <DocSecurity>0</DocSecurity>
  <Lines>34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2023-01-29T17:50:00Z</dcterms:created>
  <dcterms:modified xsi:type="dcterms:W3CDTF">2026-03-08T15:50:00Z</dcterms:modified>
</cp:coreProperties>
</file>