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6FDDD" w14:textId="77777777" w:rsidR="002B6D53" w:rsidRDefault="00925E5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 Gabriel Aldin</w:t>
      </w:r>
    </w:p>
    <w:p w14:paraId="7645B6DD" w14:textId="77777777" w:rsidR="00925E57" w:rsidRDefault="00925E5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23, 1973 – October 20, 2006</w:t>
      </w:r>
    </w:p>
    <w:p w14:paraId="6B85233C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6DA5A4D0" w14:textId="77777777" w:rsidR="00655E8D" w:rsidRPr="00655E8D" w:rsidRDefault="00925E5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DEFF198" wp14:editId="59144E6D">
            <wp:extent cx="3264837" cy="2198496"/>
            <wp:effectExtent l="0" t="0" r="0" b="0"/>
            <wp:docPr id="8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832" cy="2198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0AEAF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925E57">
        <w:rPr>
          <w:rFonts w:ascii="Book Antiqua" w:hAnsi="Book Antiqua"/>
          <w:sz w:val="30"/>
          <w:szCs w:val="30"/>
        </w:rPr>
        <w:t>Bruce Sonner</w:t>
      </w:r>
    </w:p>
    <w:p w14:paraId="432A3170" w14:textId="77777777" w:rsidR="001C0F5D" w:rsidRDefault="001C0F5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44B76290" w14:textId="77777777" w:rsidR="00A75F24" w:rsidRDefault="00D223E2" w:rsidP="00925E5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925E57">
        <w:rPr>
          <w:rFonts w:ascii="Book Antiqua" w:hAnsi="Book Antiqua"/>
          <w:sz w:val="30"/>
          <w:szCs w:val="30"/>
        </w:rPr>
        <w:t xml:space="preserve"> </w:t>
      </w:r>
      <w:r w:rsidR="000C3E6E" w:rsidRPr="00925E57">
        <w:rPr>
          <w:rFonts w:ascii="Book Antiqua" w:hAnsi="Book Antiqua"/>
          <w:sz w:val="30"/>
          <w:szCs w:val="30"/>
        </w:rPr>
        <w:t xml:space="preserve"> </w:t>
      </w:r>
      <w:r w:rsidR="00925E57" w:rsidRPr="00925E57">
        <w:rPr>
          <w:rFonts w:ascii="Book Antiqua" w:hAnsi="Book Antiqua"/>
          <w:sz w:val="30"/>
          <w:szCs w:val="30"/>
        </w:rPr>
        <w:t>David G. Aldin, 33, died Friday, October 20, 2006. He was born in Fort Wayne and graduated from North Side High School &amp; Ivy Tech State College. He loved music and was an accomplished guitarist. He was a friend to all animals and enjoyed children.</w:t>
      </w:r>
      <w:r w:rsidR="00925E57">
        <w:rPr>
          <w:rFonts w:ascii="Book Antiqua" w:hAnsi="Book Antiqua"/>
          <w:sz w:val="30"/>
          <w:szCs w:val="30"/>
        </w:rPr>
        <w:t xml:space="preserve"> </w:t>
      </w:r>
      <w:r w:rsidR="00925E57" w:rsidRPr="00925E57">
        <w:rPr>
          <w:rFonts w:ascii="Book Antiqua" w:hAnsi="Book Antiqua"/>
          <w:sz w:val="30"/>
          <w:szCs w:val="30"/>
        </w:rPr>
        <w:br/>
      </w:r>
      <w:r w:rsidR="00925E57">
        <w:rPr>
          <w:rFonts w:ascii="Book Antiqua" w:hAnsi="Book Antiqua"/>
          <w:sz w:val="30"/>
          <w:szCs w:val="30"/>
        </w:rPr>
        <w:t xml:space="preserve">   </w:t>
      </w:r>
      <w:r w:rsidR="00925E57" w:rsidRPr="00925E57">
        <w:rPr>
          <w:rFonts w:ascii="Book Antiqua" w:hAnsi="Book Antiqua"/>
          <w:sz w:val="30"/>
          <w:szCs w:val="30"/>
        </w:rPr>
        <w:t>Survivors include his mother, Mary Ann Aldin of Fort Wayne; brother, Ryan (Jessica) Aldin of Hilliard, OH; sister, Erica Aldin of Budd Lake, NJ. He was preceded in death by his father, L. Gabriel Aldin.</w:t>
      </w:r>
      <w:r w:rsidR="00925E57">
        <w:rPr>
          <w:rFonts w:ascii="Book Antiqua" w:hAnsi="Book Antiqua"/>
          <w:sz w:val="30"/>
          <w:szCs w:val="30"/>
        </w:rPr>
        <w:t xml:space="preserve"> </w:t>
      </w:r>
      <w:r w:rsidR="00925E57" w:rsidRPr="00925E57">
        <w:rPr>
          <w:rFonts w:ascii="Book Antiqua" w:hAnsi="Book Antiqua"/>
          <w:sz w:val="30"/>
          <w:szCs w:val="30"/>
        </w:rPr>
        <w:br/>
      </w:r>
      <w:r w:rsidR="00925E57">
        <w:rPr>
          <w:rFonts w:ascii="Book Antiqua" w:hAnsi="Book Antiqua"/>
          <w:sz w:val="30"/>
          <w:szCs w:val="30"/>
        </w:rPr>
        <w:t xml:space="preserve">   </w:t>
      </w:r>
      <w:r w:rsidR="00925E57" w:rsidRPr="00925E57">
        <w:rPr>
          <w:rFonts w:ascii="Book Antiqua" w:hAnsi="Book Antiqua"/>
          <w:sz w:val="30"/>
          <w:szCs w:val="30"/>
        </w:rPr>
        <w:t>Services were entrusted to Mungovan and Sons Funeral Home of Fort Wayne, Indiana.</w:t>
      </w:r>
    </w:p>
    <w:p w14:paraId="4A4D1616" w14:textId="77777777" w:rsidR="00925E57" w:rsidRDefault="00925E57" w:rsidP="00925E5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0A5539CA" w14:textId="77777777" w:rsidR="00925E57" w:rsidRDefault="00925E57" w:rsidP="00925E5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Journal-Gazette, Allen County, Indiana</w:t>
      </w:r>
    </w:p>
    <w:p w14:paraId="0296AE2A" w14:textId="77777777" w:rsidR="00925E57" w:rsidRDefault="00925E57" w:rsidP="00925E5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October 21, 2006</w:t>
      </w:r>
    </w:p>
    <w:p w14:paraId="69A42213" w14:textId="77777777" w:rsidR="00584490" w:rsidRDefault="00584490" w:rsidP="00925E5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58BC222C" w14:textId="77777777" w:rsidR="00584490" w:rsidRDefault="00584490" w:rsidP="00925E5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477D8B6" w14:textId="77777777" w:rsidR="00584490" w:rsidRPr="00584490" w:rsidRDefault="00584490" w:rsidP="00584490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t>David G Aldin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44C19915" w14:textId="77777777" w:rsidR="00584490" w:rsidRPr="00584490" w:rsidRDefault="00584490" w:rsidP="00584490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David G Aldin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33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Never Married (Single)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23 May 1973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Fort Wayne Indiana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 xml:space="preserve">Death Date: 20 Oct 2006; suicide by </w:t>
      </w:r>
      <w:proofErr w:type="spellStart"/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t>gun shot</w:t>
      </w:r>
      <w:proofErr w:type="spellEnd"/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2006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L Gabriel Aldin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Mary Ann Baumgartner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Mary Ann Aldin; mother; Fort Wayne, Indiana</w:t>
      </w:r>
      <w:r w:rsidRPr="00584490">
        <w:rPr>
          <w:rFonts w:ascii="Book Antiqua" w:eastAsia="Times New Roman" w:hAnsi="Book Antiqua" w:cs="Helvetica"/>
          <w:color w:val="333333"/>
          <w:sz w:val="30"/>
          <w:szCs w:val="30"/>
        </w:rPr>
        <w:br/>
        <w:t>Cremation: Northern Indiana Crematory; Fort Wayne, Indiana</w:t>
      </w:r>
    </w:p>
    <w:p w14:paraId="521A81BC" w14:textId="77777777" w:rsidR="00584490" w:rsidRPr="00925E57" w:rsidRDefault="00584490" w:rsidP="00925E57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584490" w:rsidRPr="00925E57" w:rsidSect="00A40738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C0F5D"/>
    <w:rsid w:val="002B1B0F"/>
    <w:rsid w:val="002B6D53"/>
    <w:rsid w:val="003A67F7"/>
    <w:rsid w:val="003C3F86"/>
    <w:rsid w:val="00430A1A"/>
    <w:rsid w:val="00432547"/>
    <w:rsid w:val="004603CE"/>
    <w:rsid w:val="004D6A54"/>
    <w:rsid w:val="004E7E21"/>
    <w:rsid w:val="00533DD8"/>
    <w:rsid w:val="00584490"/>
    <w:rsid w:val="00605604"/>
    <w:rsid w:val="00655E8D"/>
    <w:rsid w:val="0067745A"/>
    <w:rsid w:val="006861F8"/>
    <w:rsid w:val="00754DD2"/>
    <w:rsid w:val="007742A5"/>
    <w:rsid w:val="00800D1F"/>
    <w:rsid w:val="0080655F"/>
    <w:rsid w:val="00825880"/>
    <w:rsid w:val="008C7764"/>
    <w:rsid w:val="008D2A9D"/>
    <w:rsid w:val="00925E57"/>
    <w:rsid w:val="0098028B"/>
    <w:rsid w:val="009807C0"/>
    <w:rsid w:val="0098498F"/>
    <w:rsid w:val="009D0F0F"/>
    <w:rsid w:val="00A40738"/>
    <w:rsid w:val="00A75F24"/>
    <w:rsid w:val="00B12FD1"/>
    <w:rsid w:val="00B40495"/>
    <w:rsid w:val="00B45D1F"/>
    <w:rsid w:val="00B86072"/>
    <w:rsid w:val="00C178AD"/>
    <w:rsid w:val="00C21003"/>
    <w:rsid w:val="00C869D2"/>
    <w:rsid w:val="00CE45DA"/>
    <w:rsid w:val="00D223E2"/>
    <w:rsid w:val="00D2740D"/>
    <w:rsid w:val="00D3422F"/>
    <w:rsid w:val="00E16677"/>
    <w:rsid w:val="00E376FB"/>
    <w:rsid w:val="00E67E2F"/>
    <w:rsid w:val="00E90256"/>
    <w:rsid w:val="00ED463F"/>
    <w:rsid w:val="00F277FE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4414B"/>
  <w15:docId w15:val="{C1CFE81A-3EE1-4228-8BF4-B6E33C380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4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194</Words>
  <Characters>989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2023-01-29T16:04:00Z</dcterms:created>
  <dcterms:modified xsi:type="dcterms:W3CDTF">2026-03-08T15:26:00Z</dcterms:modified>
</cp:coreProperties>
</file>