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E09B" w14:textId="4AC74A94" w:rsidR="00424D59" w:rsidRDefault="006450E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Frank </w:t>
      </w:r>
      <w:r w:rsidR="00E339A6">
        <w:rPr>
          <w:rFonts w:ascii="Book Antiqua" w:hAnsi="Book Antiqua"/>
          <w:sz w:val="40"/>
          <w:szCs w:val="40"/>
        </w:rPr>
        <w:t xml:space="preserve">S. </w:t>
      </w:r>
      <w:r>
        <w:rPr>
          <w:rFonts w:ascii="Book Antiqua" w:hAnsi="Book Antiqua"/>
          <w:sz w:val="40"/>
          <w:szCs w:val="40"/>
        </w:rPr>
        <w:t>Young</w:t>
      </w:r>
      <w:r w:rsidR="00E339A6">
        <w:rPr>
          <w:rFonts w:ascii="Book Antiqua" w:hAnsi="Book Antiqua"/>
          <w:sz w:val="40"/>
          <w:szCs w:val="40"/>
        </w:rPr>
        <w:t xml:space="preserve"> Sr.</w:t>
      </w:r>
    </w:p>
    <w:p w14:paraId="68CA6E4D" w14:textId="4B235ED1" w:rsidR="006450E8" w:rsidRDefault="00E339A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10, </w:t>
      </w:r>
      <w:r w:rsidR="006450E8">
        <w:rPr>
          <w:rFonts w:ascii="Book Antiqua" w:hAnsi="Book Antiqua"/>
          <w:sz w:val="40"/>
          <w:szCs w:val="40"/>
        </w:rPr>
        <w:t>1894 – January 22, 1954</w:t>
      </w:r>
    </w:p>
    <w:p w14:paraId="38F6719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6F893C" w14:textId="77777777" w:rsidR="0014001F" w:rsidRDefault="00424D5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562B3EA" wp14:editId="369CBE86">
            <wp:extent cx="3045981" cy="2283772"/>
            <wp:effectExtent l="0" t="0" r="2540" b="2540"/>
            <wp:docPr id="22" name="Picture 22" descr="Esther A. Yo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sther A. Yo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46" cy="228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C088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4516CCF1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C2AF7C5" w14:textId="444B0674" w:rsid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Ind</w:t>
      </w:r>
      <w:r w:rsidRPr="00E339A6">
        <w:rPr>
          <w:rFonts w:ascii="Book Antiqua" w:hAnsi="Book Antiqua"/>
          <w:sz w:val="30"/>
          <w:szCs w:val="30"/>
        </w:rPr>
        <w:t>iana, U.S., Death Certificates, 1899-2017</w:t>
      </w:r>
    </w:p>
    <w:p w14:paraId="6E7C3165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</w:p>
    <w:p w14:paraId="3770013B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Name Frank Young</w:t>
      </w:r>
    </w:p>
    <w:p w14:paraId="5EEC04E8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Gender Male</w:t>
      </w:r>
    </w:p>
    <w:p w14:paraId="1F851545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Race White</w:t>
      </w:r>
    </w:p>
    <w:p w14:paraId="4F8DBB80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Marital Status Married</w:t>
      </w:r>
    </w:p>
    <w:p w14:paraId="0B5F09A0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Age 59</w:t>
      </w:r>
    </w:p>
    <w:p w14:paraId="5800F6B8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Military WW I</w:t>
      </w:r>
    </w:p>
    <w:p w14:paraId="3805E881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Birth Date 10 Jul 1894</w:t>
      </w:r>
    </w:p>
    <w:p w14:paraId="55B579C6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Birth Place Illinois</w:t>
      </w:r>
    </w:p>
    <w:p w14:paraId="2E0D83C3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Death Date 22 Jan 1954</w:t>
      </w:r>
    </w:p>
    <w:p w14:paraId="578499B8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Death Place Rural, Wayne, Indiana, USA</w:t>
      </w:r>
    </w:p>
    <w:p w14:paraId="150A056F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Death Registration Date 1954</w:t>
      </w:r>
    </w:p>
    <w:p w14:paraId="3C7F21C8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Father John Young</w:t>
      </w:r>
    </w:p>
    <w:p w14:paraId="743FC0CE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Mother Mary McCarty</w:t>
      </w:r>
    </w:p>
    <w:p w14:paraId="4CD4A628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Informant Richmond State Hospital Records</w:t>
      </w:r>
    </w:p>
    <w:p w14:paraId="14F7282C" w14:textId="77777777" w:rsidR="00E339A6" w:rsidRPr="00E339A6" w:rsidRDefault="00E339A6" w:rsidP="00E339A6">
      <w:pPr>
        <w:contextualSpacing/>
        <w:rPr>
          <w:rFonts w:ascii="Book Antiqua" w:hAnsi="Book Antiqua"/>
          <w:sz w:val="30"/>
          <w:szCs w:val="30"/>
        </w:rPr>
      </w:pPr>
      <w:r w:rsidRPr="00E339A6">
        <w:rPr>
          <w:rFonts w:ascii="Book Antiqua" w:hAnsi="Book Antiqua"/>
          <w:sz w:val="30"/>
          <w:szCs w:val="30"/>
        </w:rPr>
        <w:t>Burial Jan 25, 1954 Decatur Cemetery</w:t>
      </w:r>
    </w:p>
    <w:p w14:paraId="16C1017C" w14:textId="26F96061" w:rsidR="00681B91" w:rsidRPr="00681B91" w:rsidRDefault="00681B91" w:rsidP="00E339A6">
      <w:pPr>
        <w:contextualSpacing/>
        <w:rPr>
          <w:rFonts w:ascii="Book Antiqua" w:hAnsi="Book Antiqua"/>
          <w:sz w:val="30"/>
          <w:szCs w:val="30"/>
        </w:rPr>
      </w:pPr>
    </w:p>
    <w:sectPr w:rsidR="00681B91" w:rsidRPr="0068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D44E9"/>
    <w:rsid w:val="00133E44"/>
    <w:rsid w:val="0014001F"/>
    <w:rsid w:val="001432A1"/>
    <w:rsid w:val="001A6AF1"/>
    <w:rsid w:val="001E5E6E"/>
    <w:rsid w:val="003A278D"/>
    <w:rsid w:val="00424D59"/>
    <w:rsid w:val="004C4886"/>
    <w:rsid w:val="004F3ABF"/>
    <w:rsid w:val="005F4559"/>
    <w:rsid w:val="006450E8"/>
    <w:rsid w:val="00646899"/>
    <w:rsid w:val="00681B91"/>
    <w:rsid w:val="007158AE"/>
    <w:rsid w:val="0076630B"/>
    <w:rsid w:val="007E7C52"/>
    <w:rsid w:val="00826205"/>
    <w:rsid w:val="00885643"/>
    <w:rsid w:val="00894B89"/>
    <w:rsid w:val="008B66DE"/>
    <w:rsid w:val="008C6964"/>
    <w:rsid w:val="008D4408"/>
    <w:rsid w:val="008D651C"/>
    <w:rsid w:val="008E334F"/>
    <w:rsid w:val="00991A17"/>
    <w:rsid w:val="009D308C"/>
    <w:rsid w:val="009D7B95"/>
    <w:rsid w:val="00A02C79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63FD9"/>
    <w:rsid w:val="00E16677"/>
    <w:rsid w:val="00E339A6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C819"/>
  <w15:docId w15:val="{3351ABA3-D0E0-4D98-ADBE-7840371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2018-04-15T02:00:00Z</dcterms:created>
  <dcterms:modified xsi:type="dcterms:W3CDTF">2026-07-08T14:54:00Z</dcterms:modified>
</cp:coreProperties>
</file>