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6404" w14:textId="77777777" w:rsidR="00FB5884" w:rsidRDefault="00FB588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</w:p>
    <w:p w14:paraId="31C93B42" w14:textId="36A17F03" w:rsidR="00D041D4" w:rsidRDefault="00540D3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Bernice (Burger) Wilkinson</w:t>
      </w:r>
    </w:p>
    <w:p w14:paraId="476CDFB0" w14:textId="020A3037" w:rsidR="00540D34" w:rsidRDefault="00540D3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July 25, 1900 – August 27, 1929</w:t>
      </w:r>
    </w:p>
    <w:p w14:paraId="587D6F74" w14:textId="77777777" w:rsidR="00197C11" w:rsidRDefault="00197C11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</w:p>
    <w:p w14:paraId="5F2999EB" w14:textId="5B544159" w:rsidR="00197C11" w:rsidRDefault="00540D3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481532E5" wp14:editId="2F1CE191">
            <wp:extent cx="2683171" cy="1597025"/>
            <wp:effectExtent l="0" t="0" r="3175" b="3175"/>
            <wp:docPr id="126224561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6" t="5615" b="20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770" cy="160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2B1F9" w14:textId="77777777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sz w:val="30"/>
          <w:szCs w:val="30"/>
          <w:shd w:val="clear" w:color="auto" w:fill="FFFFFF"/>
        </w:rPr>
        <w:t>Photo by Alicia Kneuss</w:t>
      </w:r>
    </w:p>
    <w:p w14:paraId="347282FC" w14:textId="77777777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</w:p>
    <w:p w14:paraId="633C0037" w14:textId="77777777" w:rsidR="00175913" w:rsidRDefault="00010AF1" w:rsidP="00010AF1">
      <w:pP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</w:p>
    <w:p w14:paraId="394A854F" w14:textId="3585A5F2" w:rsidR="007F4A05" w:rsidRPr="00010AF1" w:rsidRDefault="00010AF1" w:rsidP="00010AF1">
      <w:pPr>
        <w:rPr>
          <w:rFonts w:ascii="Book Antiqua" w:hAnsi="Book Antiqua"/>
          <w:sz w:val="30"/>
          <w:szCs w:val="30"/>
        </w:rPr>
      </w:pP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Berneice Wilkinson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[Bernice Berger]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29y 7m 3d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25 Jul 1900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</w:t>
      </w:r>
      <w:proofErr w:type="gramEnd"/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Indiana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27 Aug 1929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1929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David Berger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Dara Reynolds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M or W Wilkinson</w:t>
      </w:r>
      <w:r w:rsidRPr="00010AF1">
        <w:rPr>
          <w:rFonts w:ascii="Book Antiqua" w:hAnsi="Book Antiqua" w:cs="Arial"/>
          <w:color w:val="222222"/>
          <w:sz w:val="30"/>
          <w:szCs w:val="30"/>
        </w:rPr>
        <w:br/>
      </w:r>
      <w:r w:rsidRPr="00010AF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Decatur Cem Aug 30, 1929</w:t>
      </w:r>
    </w:p>
    <w:sectPr w:rsidR="007F4A05" w:rsidRPr="00010AF1" w:rsidSect="00DB0F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10AF1"/>
    <w:rsid w:val="00083A51"/>
    <w:rsid w:val="00091AA9"/>
    <w:rsid w:val="00175913"/>
    <w:rsid w:val="00197C11"/>
    <w:rsid w:val="0034461D"/>
    <w:rsid w:val="00442111"/>
    <w:rsid w:val="00540D34"/>
    <w:rsid w:val="00580D19"/>
    <w:rsid w:val="00621BD8"/>
    <w:rsid w:val="0063489E"/>
    <w:rsid w:val="007F4A05"/>
    <w:rsid w:val="008F504D"/>
    <w:rsid w:val="00AC4202"/>
    <w:rsid w:val="00B6255D"/>
    <w:rsid w:val="00BE7BB8"/>
    <w:rsid w:val="00C36F7A"/>
    <w:rsid w:val="00D041D4"/>
    <w:rsid w:val="00DB0FC1"/>
    <w:rsid w:val="00F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EA2C"/>
  <w15:docId w15:val="{26A1872A-C34F-49EF-A8D8-F179C96F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  <w:style w:type="character" w:customStyle="1" w:styleId="yiv2354926937gmail-aqj">
    <w:name w:val="yiv2354926937gmail-aqj"/>
    <w:basedOn w:val="DefaultParagraphFont"/>
    <w:rsid w:val="0019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391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4</cp:revision>
  <dcterms:created xsi:type="dcterms:W3CDTF">2025-12-22T17:09:00Z</dcterms:created>
  <dcterms:modified xsi:type="dcterms:W3CDTF">2026-06-01T18:22:00Z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2025-12-22T16:56:04Z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e6a96601-a1e8-4ce8-b1a6-7724c925acf2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