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B80C1" w14:textId="77777777" w:rsidR="00283F3C" w:rsidRDefault="00283F3C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83720B7" w14:textId="77777777" w:rsidR="00E03386" w:rsidRDefault="00403A53" w:rsidP="00403A5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Irene (Baughman) Tague</w:t>
      </w:r>
    </w:p>
    <w:p w14:paraId="65EED396" w14:textId="77777777" w:rsidR="00403A53" w:rsidRDefault="00403A53" w:rsidP="00403A5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28, 1859 – October 8, 1938</w:t>
      </w:r>
    </w:p>
    <w:p w14:paraId="163809CC" w14:textId="77777777" w:rsidR="00B66D19" w:rsidRDefault="00B66D19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EDC8496" w14:textId="77777777" w:rsidR="00036ADF" w:rsidRDefault="00403A53" w:rsidP="00036ADF">
      <w:pPr>
        <w:contextualSpacing/>
        <w:jc w:val="center"/>
      </w:pPr>
      <w:r>
        <w:rPr>
          <w:noProof/>
        </w:rPr>
        <w:drawing>
          <wp:inline distT="0" distB="0" distL="0" distR="0" wp14:anchorId="661DB265" wp14:editId="1C51C434">
            <wp:extent cx="3287441" cy="1908189"/>
            <wp:effectExtent l="0" t="0" r="8255" b="0"/>
            <wp:docPr id="1" name="Picture 1" descr="https://images.findagrave.com/photos/2012/278/44433935_1349422728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278/44433935_13494227288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5027" r="-37" b="17527"/>
                    <a:stretch/>
                  </pic:blipFill>
                  <pic:spPr bwMode="auto">
                    <a:xfrm>
                      <a:off x="0" y="0"/>
                      <a:ext cx="3293041" cy="191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4915" w:rsidRPr="00B34915">
        <w:t xml:space="preserve"> </w:t>
      </w:r>
    </w:p>
    <w:p w14:paraId="6CD77882" w14:textId="77777777" w:rsidR="00064FCE" w:rsidRPr="00064FCE" w:rsidRDefault="00064FCE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64FCE">
        <w:rPr>
          <w:rFonts w:ascii="Book Antiqua" w:hAnsi="Book Antiqua"/>
          <w:sz w:val="30"/>
          <w:szCs w:val="30"/>
        </w:rPr>
        <w:t>Photo by Alicia Kneuss</w:t>
      </w:r>
    </w:p>
    <w:p w14:paraId="2137038C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68FD020" w14:textId="77777777" w:rsidR="00403A53" w:rsidRDefault="00403A53" w:rsidP="00403A53">
      <w:pPr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Death Claims Sarah Tague</w:t>
      </w:r>
    </w:p>
    <w:p w14:paraId="6630334A" w14:textId="77777777" w:rsidR="00403A53" w:rsidRDefault="00403A53" w:rsidP="00403A5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Sarah Irene Baughman Tague, 78, died this morning at the home of her daughter, Mrs. Homer Raudenbush, near Decatur.  </w:t>
      </w:r>
    </w:p>
    <w:p w14:paraId="622C8BA7" w14:textId="77777777" w:rsidR="00403A53" w:rsidRDefault="00403A53" w:rsidP="00403A5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deceased was born in ?….ington, Ohio November 28, 1859, the daughter of William and Elizabeth Marks-Baughman. </w:t>
      </w:r>
      <w:r>
        <w:rPr>
          <w:rFonts w:ascii="Book Antiqua" w:hAnsi="Book Antiqua"/>
          <w:sz w:val="30"/>
          <w:szCs w:val="30"/>
        </w:rPr>
        <w:br/>
        <w:t xml:space="preserve">   Death was attributed to complications. She has been ill two years. Her husband, William Tague, preceded her in death in 1927. </w:t>
      </w:r>
    </w:p>
    <w:p w14:paraId="61F6637A" w14:textId="77777777" w:rsidR="00403A53" w:rsidRDefault="00403A53" w:rsidP="00403A5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the daughter and two sisters, Mrs. Mary Pittman of Fort Wayne and Mrs. Adelia Weaver of Manchester, Michigan. The children, one sister and five brothers are deceased.</w:t>
      </w:r>
    </w:p>
    <w:p w14:paraId="4453290B" w14:textId="77777777" w:rsidR="00403A53" w:rsidRDefault="00403A53" w:rsidP="00403A5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Funeral services will be held at the home at 1:30, Tuesday afternoon and at 2:00 at Monroe M.E. Church. Burial in Decatur Cemetery. The body will be removed from S.E. Black Funeral Home Monday afternoon to the Raudenbush residence.</w:t>
      </w:r>
    </w:p>
    <w:p w14:paraId="455A7026" w14:textId="77777777" w:rsidR="00403A53" w:rsidRDefault="00403A53" w:rsidP="00403A53">
      <w:pPr>
        <w:contextualSpacing/>
        <w:rPr>
          <w:rFonts w:ascii="Book Antiqua" w:hAnsi="Book Antiqua"/>
          <w:sz w:val="30"/>
          <w:szCs w:val="30"/>
        </w:rPr>
      </w:pPr>
    </w:p>
    <w:p w14:paraId="54958373" w14:textId="77777777" w:rsidR="000668C5" w:rsidRDefault="00403A53" w:rsidP="00403A53">
      <w:pPr>
        <w:contextualSpacing/>
        <w:rPr>
          <w:rFonts w:ascii="Book Antiqua" w:hAnsi="Book Antiqua"/>
          <w:sz w:val="30"/>
          <w:szCs w:val="30"/>
        </w:rPr>
      </w:pPr>
      <w:r w:rsidRPr="00403A53">
        <w:rPr>
          <w:rFonts w:ascii="Book Antiqua" w:hAnsi="Book Antiqua"/>
          <w:sz w:val="30"/>
          <w:szCs w:val="30"/>
        </w:rPr>
        <w:t xml:space="preserve">Adams County </w:t>
      </w:r>
      <w:r w:rsidR="000668C5">
        <w:rPr>
          <w:rFonts w:ascii="Book Antiqua" w:hAnsi="Book Antiqua"/>
          <w:sz w:val="30"/>
          <w:szCs w:val="30"/>
        </w:rPr>
        <w:t xml:space="preserve">(IN) </w:t>
      </w:r>
      <w:r w:rsidRPr="00403A53">
        <w:rPr>
          <w:rFonts w:ascii="Book Antiqua" w:hAnsi="Book Antiqua"/>
          <w:sz w:val="30"/>
          <w:szCs w:val="30"/>
        </w:rPr>
        <w:t>Historical Museum</w:t>
      </w:r>
    </w:p>
    <w:p w14:paraId="398D43E3" w14:textId="6A463645" w:rsidR="00403A53" w:rsidRPr="00403A53" w:rsidRDefault="00403A53" w:rsidP="00403A53">
      <w:pPr>
        <w:contextualSpacing/>
        <w:rPr>
          <w:rFonts w:ascii="Book Antiqua" w:hAnsi="Book Antiqua"/>
          <w:sz w:val="30"/>
          <w:szCs w:val="30"/>
        </w:rPr>
      </w:pPr>
      <w:r w:rsidRPr="00403A53">
        <w:rPr>
          <w:rFonts w:ascii="Book Antiqua" w:hAnsi="Book Antiqua"/>
          <w:sz w:val="30"/>
          <w:szCs w:val="30"/>
        </w:rPr>
        <w:t>1938 Scrapbook</w:t>
      </w:r>
      <w:r w:rsidR="000668C5">
        <w:rPr>
          <w:rFonts w:ascii="Book Antiqua" w:hAnsi="Book Antiqua"/>
          <w:sz w:val="30"/>
          <w:szCs w:val="30"/>
        </w:rPr>
        <w:t>, image 81</w:t>
      </w:r>
    </w:p>
    <w:p w14:paraId="7B722C62" w14:textId="77777777" w:rsidR="00E03386" w:rsidRPr="00E03386" w:rsidRDefault="00403A53" w:rsidP="00403A53">
      <w:pPr>
        <w:contextualSpacing/>
        <w:rPr>
          <w:rFonts w:ascii="Book Antiqua" w:hAnsi="Book Antiqua"/>
          <w:sz w:val="30"/>
          <w:szCs w:val="30"/>
        </w:rPr>
      </w:pPr>
      <w:r w:rsidRPr="00403A53">
        <w:rPr>
          <w:rFonts w:ascii="Book Antiqua" w:hAnsi="Book Antiqua"/>
          <w:sz w:val="30"/>
          <w:szCs w:val="30"/>
        </w:rPr>
        <w:t>Sat</w:t>
      </w:r>
      <w:r>
        <w:rPr>
          <w:rFonts w:ascii="Book Antiqua" w:hAnsi="Book Antiqua"/>
          <w:sz w:val="30"/>
          <w:szCs w:val="30"/>
        </w:rPr>
        <w:t>urday,</w:t>
      </w:r>
      <w:r w:rsidRPr="00403A53">
        <w:rPr>
          <w:rFonts w:ascii="Book Antiqua" w:hAnsi="Book Antiqua"/>
          <w:sz w:val="30"/>
          <w:szCs w:val="30"/>
        </w:rPr>
        <w:t xml:space="preserve"> Oct</w:t>
      </w:r>
      <w:r>
        <w:rPr>
          <w:rFonts w:ascii="Book Antiqua" w:hAnsi="Book Antiqua"/>
          <w:sz w:val="30"/>
          <w:szCs w:val="30"/>
        </w:rPr>
        <w:t>ober</w:t>
      </w:r>
      <w:r w:rsidRPr="00403A53">
        <w:rPr>
          <w:rFonts w:ascii="Book Antiqua" w:hAnsi="Book Antiqua"/>
          <w:sz w:val="30"/>
          <w:szCs w:val="30"/>
        </w:rPr>
        <w:t xml:space="preserve"> 8, 1938</w:t>
      </w:r>
      <w:r>
        <w:rPr>
          <w:rFonts w:ascii="Book Antiqua" w:hAnsi="Book Antiqua"/>
          <w:sz w:val="30"/>
          <w:szCs w:val="30"/>
        </w:rPr>
        <w:t xml:space="preserve">  </w:t>
      </w:r>
    </w:p>
    <w:sectPr w:rsidR="00E03386" w:rsidRPr="00E033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6ADF"/>
    <w:rsid w:val="00004B17"/>
    <w:rsid w:val="00036ADF"/>
    <w:rsid w:val="00064FCE"/>
    <w:rsid w:val="000668C5"/>
    <w:rsid w:val="000D44E9"/>
    <w:rsid w:val="001744F2"/>
    <w:rsid w:val="001E5E6E"/>
    <w:rsid w:val="00221B8B"/>
    <w:rsid w:val="00283F3C"/>
    <w:rsid w:val="0029292B"/>
    <w:rsid w:val="00357B67"/>
    <w:rsid w:val="0036703B"/>
    <w:rsid w:val="00393D63"/>
    <w:rsid w:val="003B38E3"/>
    <w:rsid w:val="00403A53"/>
    <w:rsid w:val="004C4886"/>
    <w:rsid w:val="00506649"/>
    <w:rsid w:val="00521EA0"/>
    <w:rsid w:val="00584726"/>
    <w:rsid w:val="005E706C"/>
    <w:rsid w:val="005F4559"/>
    <w:rsid w:val="006127CB"/>
    <w:rsid w:val="006511A2"/>
    <w:rsid w:val="00736F21"/>
    <w:rsid w:val="0074319D"/>
    <w:rsid w:val="007E7C52"/>
    <w:rsid w:val="00885643"/>
    <w:rsid w:val="008D4408"/>
    <w:rsid w:val="008F193F"/>
    <w:rsid w:val="009120AA"/>
    <w:rsid w:val="009756CD"/>
    <w:rsid w:val="009762D5"/>
    <w:rsid w:val="009D308C"/>
    <w:rsid w:val="00A1462C"/>
    <w:rsid w:val="00A8380B"/>
    <w:rsid w:val="00B34915"/>
    <w:rsid w:val="00B45C41"/>
    <w:rsid w:val="00B55454"/>
    <w:rsid w:val="00B66D19"/>
    <w:rsid w:val="00B82D14"/>
    <w:rsid w:val="00BA7B02"/>
    <w:rsid w:val="00BC6400"/>
    <w:rsid w:val="00C06E7F"/>
    <w:rsid w:val="00C95CB0"/>
    <w:rsid w:val="00D16A38"/>
    <w:rsid w:val="00D63FD9"/>
    <w:rsid w:val="00DB689E"/>
    <w:rsid w:val="00E03386"/>
    <w:rsid w:val="00E039AF"/>
    <w:rsid w:val="00E042DF"/>
    <w:rsid w:val="00E1664D"/>
    <w:rsid w:val="00E16677"/>
    <w:rsid w:val="00F05F77"/>
    <w:rsid w:val="00F108B3"/>
    <w:rsid w:val="00F159AC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B21DA"/>
  <w15:docId w15:val="{EBFFC096-12ED-4C5F-86F8-F578E48AA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5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161</Words>
  <Characters>841</Characters>
  <Application>Microsoft Office Word</Application>
  <DocSecurity>0</DocSecurity>
  <Lines>26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2020-01-19T01:31:00Z</dcterms:created>
  <dcterms:modified xsi:type="dcterms:W3CDTF">2026-04-01T13:44:00Z</dcterms:modified>
</cp:coreProperties>
</file>