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8FBC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0E65C76" w14:textId="3C8924EB" w:rsidR="00747E3E" w:rsidRDefault="00B3206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Carl E. Stuckey</w:t>
      </w:r>
    </w:p>
    <w:p w14:paraId="3E783B23" w14:textId="7F618EE7" w:rsidR="00B32068" w:rsidRDefault="00B3206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14, 1909 – June 9, 1967</w:t>
      </w:r>
    </w:p>
    <w:p w14:paraId="331087E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3A9232" w14:textId="60DB8BDC" w:rsidR="0034173A" w:rsidRDefault="00B3206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F81FE9" wp14:editId="7699A514">
            <wp:extent cx="3318510" cy="1950720"/>
            <wp:effectExtent l="0" t="0" r="0" b="0"/>
            <wp:docPr id="3772438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221" cy="195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74383" w14:textId="283318D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C942EA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747E3E">
        <w:rPr>
          <w:rFonts w:ascii="Book Antiqua" w:hAnsi="Book Antiqua"/>
          <w:sz w:val="30"/>
          <w:szCs w:val="30"/>
        </w:rPr>
        <w:t>Deb Curry</w:t>
      </w:r>
    </w:p>
    <w:p w14:paraId="47B5A6AC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C473DAE" w14:textId="08805AA8" w:rsidR="00B32068" w:rsidRPr="00B32068" w:rsidRDefault="000D7683" w:rsidP="00B32068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br/>
      </w:r>
      <w:r w:rsidR="00B32068" w:rsidRPr="00B32068">
        <w:rPr>
          <w:rFonts w:ascii="Book Antiqua" w:hAnsi="Book Antiqua"/>
          <w:sz w:val="30"/>
          <w:szCs w:val="30"/>
        </w:rPr>
        <w:t>Carl E Stuckey</w:t>
      </w:r>
      <w:r w:rsidR="00B32068" w:rsidRPr="00B3206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415EAF8" w14:textId="77777777" w:rsidR="00B32068" w:rsidRPr="00B32068" w:rsidRDefault="00B32068" w:rsidP="00B32068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32068">
        <w:rPr>
          <w:rFonts w:ascii="Book Antiqua" w:hAnsi="Book Antiqua"/>
          <w:sz w:val="30"/>
          <w:szCs w:val="30"/>
        </w:rPr>
        <w:br/>
        <w:t>Name Carl E Stuckey</w:t>
      </w:r>
      <w:r w:rsidRPr="00B32068">
        <w:rPr>
          <w:rFonts w:ascii="Book Antiqua" w:hAnsi="Book Antiqua"/>
          <w:sz w:val="30"/>
          <w:szCs w:val="30"/>
        </w:rPr>
        <w:br/>
        <w:t>Gender Male</w:t>
      </w:r>
      <w:r w:rsidRPr="00B32068">
        <w:rPr>
          <w:rFonts w:ascii="Book Antiqua" w:hAnsi="Book Antiqua"/>
          <w:sz w:val="30"/>
          <w:szCs w:val="30"/>
        </w:rPr>
        <w:br/>
        <w:t>Race Caucasian (White)</w:t>
      </w:r>
      <w:r w:rsidRPr="00B32068">
        <w:rPr>
          <w:rFonts w:ascii="Book Antiqua" w:hAnsi="Book Antiqua"/>
          <w:sz w:val="30"/>
          <w:szCs w:val="30"/>
        </w:rPr>
        <w:br/>
        <w:t>Marital Status Married</w:t>
      </w:r>
      <w:r w:rsidRPr="00B32068">
        <w:rPr>
          <w:rFonts w:ascii="Book Antiqua" w:hAnsi="Book Antiqua"/>
          <w:sz w:val="30"/>
          <w:szCs w:val="30"/>
        </w:rPr>
        <w:br/>
        <w:t>Age 57</w:t>
      </w:r>
      <w:r w:rsidRPr="00B32068">
        <w:rPr>
          <w:rFonts w:ascii="Book Antiqua" w:hAnsi="Book Antiqua"/>
          <w:sz w:val="30"/>
          <w:szCs w:val="30"/>
        </w:rPr>
        <w:br/>
        <w:t>Birth Date 14 Aug 1909</w:t>
      </w:r>
      <w:r w:rsidRPr="00B32068">
        <w:rPr>
          <w:rFonts w:ascii="Book Antiqua" w:hAnsi="Book Antiqua"/>
          <w:sz w:val="30"/>
          <w:szCs w:val="30"/>
        </w:rPr>
        <w:br/>
        <w:t>Birth Place Indiana</w:t>
      </w:r>
      <w:r w:rsidRPr="00B32068">
        <w:rPr>
          <w:rFonts w:ascii="Book Antiqua" w:hAnsi="Book Antiqua"/>
          <w:sz w:val="30"/>
          <w:szCs w:val="30"/>
        </w:rPr>
        <w:br/>
        <w:t>Death Date 9 Jun 1967</w:t>
      </w:r>
      <w:r w:rsidRPr="00B32068">
        <w:rPr>
          <w:rFonts w:ascii="Book Antiqua" w:hAnsi="Book Antiqua"/>
          <w:sz w:val="30"/>
          <w:szCs w:val="30"/>
        </w:rPr>
        <w:br/>
        <w:t>Death Place Decatur, Adams, Indiana, USA</w:t>
      </w:r>
      <w:r w:rsidRPr="00B32068">
        <w:rPr>
          <w:rFonts w:ascii="Book Antiqua" w:hAnsi="Book Antiqua"/>
          <w:sz w:val="30"/>
          <w:szCs w:val="30"/>
        </w:rPr>
        <w:br/>
        <w:t>Death Registration Date 1967</w:t>
      </w:r>
      <w:r w:rsidRPr="00B32068">
        <w:rPr>
          <w:rFonts w:ascii="Book Antiqua" w:hAnsi="Book Antiqua"/>
          <w:sz w:val="30"/>
          <w:szCs w:val="30"/>
        </w:rPr>
        <w:br/>
        <w:t>Father C E Stuckey</w:t>
      </w:r>
      <w:r w:rsidRPr="00B32068">
        <w:rPr>
          <w:rFonts w:ascii="Book Antiqua" w:hAnsi="Book Antiqua"/>
          <w:sz w:val="30"/>
          <w:szCs w:val="30"/>
        </w:rPr>
        <w:br/>
        <w:t>Mother Caroline Baker</w:t>
      </w:r>
      <w:r w:rsidRPr="00B32068">
        <w:rPr>
          <w:rFonts w:ascii="Book Antiqua" w:hAnsi="Book Antiqua"/>
          <w:sz w:val="30"/>
          <w:szCs w:val="30"/>
        </w:rPr>
        <w:br/>
        <w:t>Informant Mrs. Carl E Stuckey; wife; Decatur, Indiana</w:t>
      </w:r>
      <w:r w:rsidRPr="00B32068">
        <w:rPr>
          <w:rFonts w:ascii="Book Antiqua" w:hAnsi="Book Antiqua"/>
          <w:sz w:val="30"/>
          <w:szCs w:val="30"/>
        </w:rPr>
        <w:br/>
        <w:t>Burial June 12, 1967; Decatur Cemetery; Decatur, Indiana</w:t>
      </w:r>
    </w:p>
    <w:p w14:paraId="12B3EB7B" w14:textId="77E3ECC1" w:rsidR="005E1DE9" w:rsidRPr="005E1DE9" w:rsidRDefault="005E1DE9" w:rsidP="006809D3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D7683"/>
    <w:rsid w:val="000E417B"/>
    <w:rsid w:val="00185066"/>
    <w:rsid w:val="001E4E93"/>
    <w:rsid w:val="001E5E6E"/>
    <w:rsid w:val="00224B6F"/>
    <w:rsid w:val="002A3D68"/>
    <w:rsid w:val="002E6DB3"/>
    <w:rsid w:val="003031B6"/>
    <w:rsid w:val="0034173A"/>
    <w:rsid w:val="003E52D4"/>
    <w:rsid w:val="003F7C92"/>
    <w:rsid w:val="004049B7"/>
    <w:rsid w:val="004261E2"/>
    <w:rsid w:val="00462C69"/>
    <w:rsid w:val="004A0D5E"/>
    <w:rsid w:val="004C4886"/>
    <w:rsid w:val="005E1DE9"/>
    <w:rsid w:val="00602B00"/>
    <w:rsid w:val="00613949"/>
    <w:rsid w:val="006809D3"/>
    <w:rsid w:val="00747E3E"/>
    <w:rsid w:val="007B2933"/>
    <w:rsid w:val="007E7C52"/>
    <w:rsid w:val="0082197C"/>
    <w:rsid w:val="008B16E4"/>
    <w:rsid w:val="008C1F8A"/>
    <w:rsid w:val="008D4408"/>
    <w:rsid w:val="00902552"/>
    <w:rsid w:val="009A257C"/>
    <w:rsid w:val="00B32068"/>
    <w:rsid w:val="00B430DB"/>
    <w:rsid w:val="00B45C41"/>
    <w:rsid w:val="00B55454"/>
    <w:rsid w:val="00B87E99"/>
    <w:rsid w:val="00BC6400"/>
    <w:rsid w:val="00BD7A8C"/>
    <w:rsid w:val="00C374BE"/>
    <w:rsid w:val="00C942EA"/>
    <w:rsid w:val="00C95CB0"/>
    <w:rsid w:val="00C97323"/>
    <w:rsid w:val="00CF6712"/>
    <w:rsid w:val="00D16A38"/>
    <w:rsid w:val="00D63FD9"/>
    <w:rsid w:val="00DC368D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6FDB"/>
  <w15:docId w15:val="{CAEF31EF-B969-41EA-8680-64E2D7E9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421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2025-09-27T15:54:00Z</dcterms:created>
  <dcterms:modified xsi:type="dcterms:W3CDTF">2026-03-12T20:24:00Z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2025-09-27T15:49:38Z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f6c42f52-89e5-4d32-922f-8bd9ca44f2f3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