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5D4FBE8A" w:rsidR="00923156" w:rsidRPr="004B48E2" w:rsidRDefault="00951EEE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</w:t>
      </w:r>
      <w:r w:rsidR="003226BC">
        <w:rPr>
          <w:rFonts w:ascii="Book Antiqua" w:hAnsi="Book Antiqua"/>
          <w:sz w:val="40"/>
          <w:szCs w:val="40"/>
        </w:rPr>
        <w:t>inton</w:t>
      </w:r>
      <w:r>
        <w:rPr>
          <w:rFonts w:ascii="Book Antiqua" w:hAnsi="Book Antiqua"/>
          <w:sz w:val="40"/>
          <w:szCs w:val="40"/>
        </w:rPr>
        <w:t xml:space="preserve"> H.</w:t>
      </w:r>
      <w:r w:rsidR="004B48E2" w:rsidRPr="004B48E2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40D7B3D3" w14:textId="1A3741CF" w:rsidR="004B48E2" w:rsidRPr="004B48E2" w:rsidRDefault="003226BC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8, 1898 – February 20, 1946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B71413C" w14:textId="4F6222A6" w:rsidR="00923156" w:rsidRDefault="00DA4597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0713D638" wp14:editId="232C9948">
            <wp:extent cx="3686175" cy="2276475"/>
            <wp:effectExtent l="0" t="0" r="9525" b="9525"/>
            <wp:docPr id="74058093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90" t="30777" r="19391" b="170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082DF" w14:textId="0F354DB3" w:rsidR="004B48E2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DA4597">
        <w:rPr>
          <w:rFonts w:ascii="Book Antiqua" w:hAnsi="Book Antiqua"/>
          <w:sz w:val="30"/>
          <w:szCs w:val="30"/>
        </w:rPr>
        <w:t>Deb Curry</w:t>
      </w:r>
    </w:p>
    <w:p w14:paraId="64B7939E" w14:textId="77777777" w:rsidR="005E132D" w:rsidRPr="008521BC" w:rsidRDefault="005E132D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7C83744C" w14:textId="77777777" w:rsidR="003226BC" w:rsidRPr="003226BC" w:rsidRDefault="003226BC" w:rsidP="003226BC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  <w:r w:rsidRPr="003226BC">
        <w:rPr>
          <w:rFonts w:ascii="Book Antiqua" w:hAnsi="Book Antiqua"/>
          <w:sz w:val="30"/>
          <w:szCs w:val="30"/>
        </w:rPr>
        <w:t>Indiana, U.S., Death Certificates, 1899-2017</w:t>
      </w:r>
    </w:p>
    <w:p w14:paraId="5A119021" w14:textId="77777777" w:rsidR="003226BC" w:rsidRPr="003226BC" w:rsidRDefault="003226BC" w:rsidP="003226B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226BC">
        <w:rPr>
          <w:rFonts w:ascii="Book Antiqua" w:hAnsi="Book Antiqua"/>
          <w:sz w:val="30"/>
          <w:szCs w:val="30"/>
        </w:rPr>
        <w:t>Name</w:t>
      </w:r>
      <w:r w:rsidRPr="003226BC">
        <w:rPr>
          <w:rFonts w:ascii="Book Antiqua" w:hAnsi="Book Antiqua"/>
          <w:sz w:val="30"/>
          <w:szCs w:val="30"/>
        </w:rPr>
        <w:tab/>
        <w:t>Clinton H Sprunger</w:t>
      </w:r>
    </w:p>
    <w:p w14:paraId="6ED31A07" w14:textId="77777777" w:rsidR="003226BC" w:rsidRPr="003226BC" w:rsidRDefault="003226BC" w:rsidP="003226B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226BC">
        <w:rPr>
          <w:rFonts w:ascii="Book Antiqua" w:hAnsi="Book Antiqua"/>
          <w:sz w:val="30"/>
          <w:szCs w:val="30"/>
        </w:rPr>
        <w:t>Gender</w:t>
      </w:r>
      <w:r w:rsidRPr="003226BC">
        <w:rPr>
          <w:rFonts w:ascii="Book Antiqua" w:hAnsi="Book Antiqua"/>
          <w:sz w:val="30"/>
          <w:szCs w:val="30"/>
        </w:rPr>
        <w:tab/>
        <w:t>Male</w:t>
      </w:r>
    </w:p>
    <w:p w14:paraId="339A68CB" w14:textId="77777777" w:rsidR="003226BC" w:rsidRPr="003226BC" w:rsidRDefault="003226BC" w:rsidP="003226B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226BC">
        <w:rPr>
          <w:rFonts w:ascii="Book Antiqua" w:hAnsi="Book Antiqua"/>
          <w:sz w:val="30"/>
          <w:szCs w:val="30"/>
        </w:rPr>
        <w:t>Race</w:t>
      </w:r>
      <w:r w:rsidRPr="003226BC">
        <w:rPr>
          <w:rFonts w:ascii="Book Antiqua" w:hAnsi="Book Antiqua"/>
          <w:sz w:val="30"/>
          <w:szCs w:val="30"/>
        </w:rPr>
        <w:tab/>
        <w:t>White</w:t>
      </w:r>
    </w:p>
    <w:p w14:paraId="45B2FD1A" w14:textId="77777777" w:rsidR="003226BC" w:rsidRPr="003226BC" w:rsidRDefault="003226BC" w:rsidP="003226B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226BC">
        <w:rPr>
          <w:rFonts w:ascii="Book Antiqua" w:hAnsi="Book Antiqua"/>
          <w:sz w:val="30"/>
          <w:szCs w:val="30"/>
        </w:rPr>
        <w:t>Marital Status</w:t>
      </w:r>
      <w:r w:rsidRPr="003226BC">
        <w:rPr>
          <w:rFonts w:ascii="Book Antiqua" w:hAnsi="Book Antiqua"/>
          <w:sz w:val="30"/>
          <w:szCs w:val="30"/>
        </w:rPr>
        <w:tab/>
        <w:t>Single</w:t>
      </w:r>
    </w:p>
    <w:p w14:paraId="7EA4A19D" w14:textId="77777777" w:rsidR="003226BC" w:rsidRPr="003226BC" w:rsidRDefault="003226BC" w:rsidP="003226B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226BC">
        <w:rPr>
          <w:rFonts w:ascii="Book Antiqua" w:hAnsi="Book Antiqua"/>
          <w:sz w:val="30"/>
          <w:szCs w:val="30"/>
        </w:rPr>
        <w:t>Age</w:t>
      </w:r>
      <w:r w:rsidRPr="003226BC">
        <w:rPr>
          <w:rFonts w:ascii="Book Antiqua" w:hAnsi="Book Antiqua"/>
          <w:sz w:val="30"/>
          <w:szCs w:val="30"/>
        </w:rPr>
        <w:tab/>
        <w:t>47y 7m 12d</w:t>
      </w:r>
    </w:p>
    <w:p w14:paraId="0CD8F5B4" w14:textId="77777777" w:rsidR="003226BC" w:rsidRPr="003226BC" w:rsidRDefault="003226BC" w:rsidP="003226B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226BC">
        <w:rPr>
          <w:rFonts w:ascii="Book Antiqua" w:hAnsi="Book Antiqua"/>
          <w:sz w:val="30"/>
          <w:szCs w:val="30"/>
        </w:rPr>
        <w:t>Birth Date</w:t>
      </w:r>
      <w:r w:rsidRPr="003226BC">
        <w:rPr>
          <w:rFonts w:ascii="Book Antiqua" w:hAnsi="Book Antiqua"/>
          <w:sz w:val="30"/>
          <w:szCs w:val="30"/>
        </w:rPr>
        <w:tab/>
        <w:t>8 May 1898</w:t>
      </w:r>
    </w:p>
    <w:p w14:paraId="7A56C2FE" w14:textId="1A08C34C" w:rsidR="003226BC" w:rsidRPr="003226BC" w:rsidRDefault="003226BC" w:rsidP="003226B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3226BC">
        <w:rPr>
          <w:rFonts w:ascii="Book Antiqua" w:hAnsi="Book Antiqua"/>
          <w:sz w:val="30"/>
          <w:szCs w:val="30"/>
        </w:rPr>
        <w:t>Birth Place</w:t>
      </w:r>
      <w:proofErr w:type="gramEnd"/>
      <w:r w:rsidRPr="003226BC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3226BC">
        <w:rPr>
          <w:rFonts w:ascii="Book Antiqua" w:hAnsi="Book Antiqua"/>
          <w:sz w:val="30"/>
          <w:szCs w:val="30"/>
        </w:rPr>
        <w:t>Berne, Indiana</w:t>
      </w:r>
    </w:p>
    <w:p w14:paraId="6D838AD9" w14:textId="77777777" w:rsidR="003226BC" w:rsidRPr="003226BC" w:rsidRDefault="003226BC" w:rsidP="003226B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226BC">
        <w:rPr>
          <w:rFonts w:ascii="Book Antiqua" w:hAnsi="Book Antiqua"/>
          <w:sz w:val="30"/>
          <w:szCs w:val="30"/>
        </w:rPr>
        <w:t>Death Date</w:t>
      </w:r>
      <w:r w:rsidRPr="003226BC">
        <w:rPr>
          <w:rFonts w:ascii="Book Antiqua" w:hAnsi="Book Antiqua"/>
          <w:sz w:val="30"/>
          <w:szCs w:val="30"/>
        </w:rPr>
        <w:tab/>
        <w:t>20 Feb 1946</w:t>
      </w:r>
    </w:p>
    <w:p w14:paraId="6A729B58" w14:textId="77777777" w:rsidR="003226BC" w:rsidRPr="003226BC" w:rsidRDefault="003226BC" w:rsidP="003226B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226BC">
        <w:rPr>
          <w:rFonts w:ascii="Book Antiqua" w:hAnsi="Book Antiqua"/>
          <w:sz w:val="30"/>
          <w:szCs w:val="30"/>
        </w:rPr>
        <w:t>Death Place</w:t>
      </w:r>
      <w:r w:rsidRPr="003226BC">
        <w:rPr>
          <w:rFonts w:ascii="Book Antiqua" w:hAnsi="Book Antiqua"/>
          <w:sz w:val="30"/>
          <w:szCs w:val="30"/>
        </w:rPr>
        <w:tab/>
        <w:t>Fort Wayne, Allen, Indiana, USA</w:t>
      </w:r>
    </w:p>
    <w:p w14:paraId="49BE6A31" w14:textId="77777777" w:rsidR="003226BC" w:rsidRPr="003226BC" w:rsidRDefault="003226BC" w:rsidP="003226B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226BC">
        <w:rPr>
          <w:rFonts w:ascii="Book Antiqua" w:hAnsi="Book Antiqua"/>
          <w:sz w:val="30"/>
          <w:szCs w:val="30"/>
        </w:rPr>
        <w:t>Death Registration Date</w:t>
      </w:r>
      <w:r w:rsidRPr="003226BC">
        <w:rPr>
          <w:rFonts w:ascii="Book Antiqua" w:hAnsi="Book Antiqua"/>
          <w:sz w:val="30"/>
          <w:szCs w:val="30"/>
        </w:rPr>
        <w:tab/>
        <w:t>1946</w:t>
      </w:r>
    </w:p>
    <w:p w14:paraId="28FCB0DF" w14:textId="77777777" w:rsidR="003226BC" w:rsidRPr="003226BC" w:rsidRDefault="003226BC" w:rsidP="003226B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226BC">
        <w:rPr>
          <w:rFonts w:ascii="Book Antiqua" w:hAnsi="Book Antiqua"/>
          <w:sz w:val="30"/>
          <w:szCs w:val="30"/>
        </w:rPr>
        <w:t>Father</w:t>
      </w:r>
      <w:r w:rsidRPr="003226BC">
        <w:rPr>
          <w:rFonts w:ascii="Book Antiqua" w:hAnsi="Book Antiqua"/>
          <w:sz w:val="30"/>
          <w:szCs w:val="30"/>
        </w:rPr>
        <w:tab/>
        <w:t>Joshua Sprunger b. Indiana</w:t>
      </w:r>
    </w:p>
    <w:p w14:paraId="011A110A" w14:textId="77777777" w:rsidR="003226BC" w:rsidRPr="003226BC" w:rsidRDefault="003226BC" w:rsidP="003226B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226BC">
        <w:rPr>
          <w:rFonts w:ascii="Book Antiqua" w:hAnsi="Book Antiqua"/>
          <w:sz w:val="30"/>
          <w:szCs w:val="30"/>
        </w:rPr>
        <w:t>Mother</w:t>
      </w:r>
      <w:r w:rsidRPr="003226BC">
        <w:rPr>
          <w:rFonts w:ascii="Book Antiqua" w:hAnsi="Book Antiqua"/>
          <w:sz w:val="30"/>
          <w:szCs w:val="30"/>
        </w:rPr>
        <w:tab/>
        <w:t>Elizabeth Habegger b. Switzerland</w:t>
      </w:r>
    </w:p>
    <w:p w14:paraId="600C5EAF" w14:textId="77777777" w:rsidR="003226BC" w:rsidRPr="003226BC" w:rsidRDefault="003226BC" w:rsidP="003226B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226BC">
        <w:rPr>
          <w:rFonts w:ascii="Book Antiqua" w:hAnsi="Book Antiqua"/>
          <w:sz w:val="30"/>
          <w:szCs w:val="30"/>
        </w:rPr>
        <w:t>Informant Mr. Waldemar Eickhoff, Ft. Wayne, IN</w:t>
      </w:r>
    </w:p>
    <w:p w14:paraId="2B1DEC0B" w14:textId="5599464D" w:rsidR="00951EEE" w:rsidRPr="00847969" w:rsidRDefault="003226BC" w:rsidP="003226B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226BC">
        <w:rPr>
          <w:rFonts w:ascii="Book Antiqua" w:hAnsi="Book Antiqua"/>
          <w:sz w:val="30"/>
          <w:szCs w:val="30"/>
        </w:rPr>
        <w:t>Burial</w:t>
      </w:r>
      <w:r w:rsidRPr="003226BC">
        <w:rPr>
          <w:rFonts w:ascii="Book Antiqua" w:hAnsi="Book Antiqua"/>
          <w:sz w:val="30"/>
          <w:szCs w:val="30"/>
        </w:rPr>
        <w:tab/>
        <w:t>M.R.E. 2/22/1946</w:t>
      </w:r>
    </w:p>
    <w:sectPr w:rsidR="00951EEE" w:rsidRPr="00847969" w:rsidSect="00DA459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585A"/>
    <w:rsid w:val="000819CC"/>
    <w:rsid w:val="000A76DB"/>
    <w:rsid w:val="000E567C"/>
    <w:rsid w:val="000F07F2"/>
    <w:rsid w:val="00137545"/>
    <w:rsid w:val="001467FF"/>
    <w:rsid w:val="00155F86"/>
    <w:rsid w:val="00160EF1"/>
    <w:rsid w:val="001709E1"/>
    <w:rsid w:val="0025333A"/>
    <w:rsid w:val="00261FD6"/>
    <w:rsid w:val="00265C20"/>
    <w:rsid w:val="002B6638"/>
    <w:rsid w:val="002B70D4"/>
    <w:rsid w:val="003226BC"/>
    <w:rsid w:val="003B4EA7"/>
    <w:rsid w:val="003D0284"/>
    <w:rsid w:val="00407BC9"/>
    <w:rsid w:val="004126FA"/>
    <w:rsid w:val="00431535"/>
    <w:rsid w:val="00493922"/>
    <w:rsid w:val="004B48E2"/>
    <w:rsid w:val="005017B8"/>
    <w:rsid w:val="00574614"/>
    <w:rsid w:val="005E132D"/>
    <w:rsid w:val="005F2EBE"/>
    <w:rsid w:val="006A38CF"/>
    <w:rsid w:val="006C64F5"/>
    <w:rsid w:val="007C74EA"/>
    <w:rsid w:val="0082731B"/>
    <w:rsid w:val="00847969"/>
    <w:rsid w:val="008521BC"/>
    <w:rsid w:val="008B2E6C"/>
    <w:rsid w:val="008C069F"/>
    <w:rsid w:val="008C483A"/>
    <w:rsid w:val="008D48EA"/>
    <w:rsid w:val="009029B9"/>
    <w:rsid w:val="00923156"/>
    <w:rsid w:val="00951EEE"/>
    <w:rsid w:val="00976FB8"/>
    <w:rsid w:val="009C62A4"/>
    <w:rsid w:val="00A30032"/>
    <w:rsid w:val="00AE73AF"/>
    <w:rsid w:val="00B26E22"/>
    <w:rsid w:val="00B56F18"/>
    <w:rsid w:val="00B6039A"/>
    <w:rsid w:val="00B73114"/>
    <w:rsid w:val="00B9226E"/>
    <w:rsid w:val="00BC68D7"/>
    <w:rsid w:val="00BE1CC2"/>
    <w:rsid w:val="00C90DF6"/>
    <w:rsid w:val="00CA4B94"/>
    <w:rsid w:val="00CF3BAD"/>
    <w:rsid w:val="00D16830"/>
    <w:rsid w:val="00DA191A"/>
    <w:rsid w:val="00DA4597"/>
    <w:rsid w:val="00DA4DEB"/>
    <w:rsid w:val="00E84964"/>
    <w:rsid w:val="00EA703C"/>
    <w:rsid w:val="00ED0C18"/>
    <w:rsid w:val="00ED69FE"/>
    <w:rsid w:val="00F101E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2026-01-08T20:22:00Z</dcterms:created>
  <dcterms:modified xsi:type="dcterms:W3CDTF">2026-01-08T20:22:00Z</dcterms:modified>
</cp:coreProperties>
</file>