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54DB1B37" w:rsidR="00E17BC3" w:rsidRPr="00680D7D" w:rsidRDefault="00252A03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Jacob</w:t>
      </w:r>
      <w:r w:rsidR="001B44F1">
        <w:rPr>
          <w:rFonts w:ascii="Book Antiqua" w:hAnsi="Book Antiqua" w:cs="Segoe UI"/>
          <w:color w:val="000000"/>
          <w:sz w:val="40"/>
          <w:szCs w:val="40"/>
        </w:rPr>
        <w:t xml:space="preserve"> Sommer</w:t>
      </w:r>
    </w:p>
    <w:p w14:paraId="60C94F16" w14:textId="71304FA2" w:rsidR="00680D7D" w:rsidRPr="00680D7D" w:rsidRDefault="00B958A5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August </w:t>
      </w:r>
      <w:r w:rsidR="00252A03">
        <w:rPr>
          <w:rFonts w:ascii="Book Antiqua" w:hAnsi="Book Antiqua" w:cs="Segoe UI"/>
          <w:color w:val="000000"/>
          <w:sz w:val="40"/>
          <w:szCs w:val="40"/>
        </w:rPr>
        <w:t>24, 1882 – September 14, 1980</w:t>
      </w:r>
    </w:p>
    <w:p w14:paraId="25EBEAAB" w14:textId="77777777" w:rsidR="00680D7D" w:rsidRPr="00B36D17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  <w:sz w:val="30"/>
          <w:szCs w:val="30"/>
        </w:rPr>
      </w:pPr>
    </w:p>
    <w:p w14:paraId="66965645" w14:textId="6B1C9C13" w:rsidR="00680D7D" w:rsidRDefault="00B958A5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30D986A8" wp14:editId="3E70822A">
            <wp:extent cx="2964604" cy="1962150"/>
            <wp:effectExtent l="0" t="0" r="7620" b="0"/>
            <wp:docPr id="203978683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01" cy="196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77A417D4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B958A5">
        <w:rPr>
          <w:rFonts w:ascii="Book Antiqua" w:hAnsi="Book Antiqua" w:cs="Segoe UI"/>
          <w:color w:val="000000"/>
          <w:sz w:val="30"/>
          <w:szCs w:val="30"/>
        </w:rPr>
        <w:t>Alicia Kneuss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18247A5" w14:textId="77777777" w:rsid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Indiana, U.S., Death Certificates, 1899-2017</w:t>
      </w:r>
    </w:p>
    <w:p w14:paraId="47DE16D4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035E2E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Name</w:t>
      </w:r>
      <w:r w:rsidRPr="00252A03">
        <w:rPr>
          <w:rFonts w:ascii="Book Antiqua" w:hAnsi="Book Antiqua"/>
          <w:sz w:val="30"/>
          <w:szCs w:val="30"/>
        </w:rPr>
        <w:tab/>
        <w:t>Jacob Sommer</w:t>
      </w:r>
    </w:p>
    <w:p w14:paraId="2240F15D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Gender</w:t>
      </w:r>
      <w:r w:rsidRPr="00252A03">
        <w:rPr>
          <w:rFonts w:ascii="Book Antiqua" w:hAnsi="Book Antiqua"/>
          <w:sz w:val="30"/>
          <w:szCs w:val="30"/>
        </w:rPr>
        <w:tab/>
        <w:t>Male</w:t>
      </w:r>
    </w:p>
    <w:p w14:paraId="307850C8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Race</w:t>
      </w:r>
      <w:r w:rsidRPr="00252A03">
        <w:rPr>
          <w:rFonts w:ascii="Book Antiqua" w:hAnsi="Book Antiqua"/>
          <w:sz w:val="30"/>
          <w:szCs w:val="30"/>
        </w:rPr>
        <w:tab/>
        <w:t>White</w:t>
      </w:r>
    </w:p>
    <w:p w14:paraId="12BFD3E3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Marital Status</w:t>
      </w:r>
      <w:r w:rsidRPr="00252A03">
        <w:rPr>
          <w:rFonts w:ascii="Book Antiqua" w:hAnsi="Book Antiqua"/>
          <w:sz w:val="30"/>
          <w:szCs w:val="30"/>
        </w:rPr>
        <w:tab/>
        <w:t>Widowed</w:t>
      </w:r>
    </w:p>
    <w:p w14:paraId="64306D06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Age</w:t>
      </w:r>
      <w:r w:rsidRPr="00252A03">
        <w:rPr>
          <w:rFonts w:ascii="Book Antiqua" w:hAnsi="Book Antiqua"/>
          <w:sz w:val="30"/>
          <w:szCs w:val="30"/>
        </w:rPr>
        <w:tab/>
        <w:t>98</w:t>
      </w:r>
    </w:p>
    <w:p w14:paraId="30D37CE9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Birth Date</w:t>
      </w:r>
      <w:r w:rsidRPr="00252A03">
        <w:rPr>
          <w:rFonts w:ascii="Book Antiqua" w:hAnsi="Book Antiqua"/>
          <w:sz w:val="30"/>
          <w:szCs w:val="30"/>
        </w:rPr>
        <w:tab/>
        <w:t>24 Aug 1882</w:t>
      </w:r>
    </w:p>
    <w:p w14:paraId="3C6BC88B" w14:textId="2E1EA70C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52A03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ab/>
      </w:r>
      <w:r w:rsidRPr="00252A03">
        <w:rPr>
          <w:rFonts w:ascii="Book Antiqua" w:hAnsi="Book Antiqua"/>
          <w:sz w:val="30"/>
          <w:szCs w:val="30"/>
        </w:rPr>
        <w:tab/>
        <w:t>Switzerland</w:t>
      </w:r>
    </w:p>
    <w:p w14:paraId="0DF9446E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Death Date</w:t>
      </w:r>
      <w:r w:rsidRPr="00252A03">
        <w:rPr>
          <w:rFonts w:ascii="Book Antiqua" w:hAnsi="Book Antiqua"/>
          <w:sz w:val="30"/>
          <w:szCs w:val="30"/>
        </w:rPr>
        <w:tab/>
        <w:t>14 Sep 1980</w:t>
      </w:r>
    </w:p>
    <w:p w14:paraId="2EC2F1D3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Death Place</w:t>
      </w:r>
      <w:r w:rsidRPr="00252A03">
        <w:rPr>
          <w:rFonts w:ascii="Book Antiqua" w:hAnsi="Book Antiqua"/>
          <w:sz w:val="30"/>
          <w:szCs w:val="30"/>
        </w:rPr>
        <w:tab/>
        <w:t>Berne, Adams, Indiana, USA</w:t>
      </w:r>
    </w:p>
    <w:p w14:paraId="07C3F888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Death Registration Date</w:t>
      </w:r>
      <w:r w:rsidRPr="00252A03">
        <w:rPr>
          <w:rFonts w:ascii="Book Antiqua" w:hAnsi="Book Antiqua"/>
          <w:sz w:val="30"/>
          <w:szCs w:val="30"/>
        </w:rPr>
        <w:tab/>
        <w:t>1980</w:t>
      </w:r>
    </w:p>
    <w:p w14:paraId="04223AD3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Father</w:t>
      </w:r>
      <w:r w:rsidRPr="00252A03">
        <w:rPr>
          <w:rFonts w:ascii="Book Antiqua" w:hAnsi="Book Antiqua"/>
          <w:sz w:val="30"/>
          <w:szCs w:val="30"/>
        </w:rPr>
        <w:tab/>
        <w:t>Peter Sommer</w:t>
      </w:r>
    </w:p>
    <w:p w14:paraId="303753B8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Mother</w:t>
      </w:r>
      <w:r w:rsidRPr="00252A03">
        <w:rPr>
          <w:rFonts w:ascii="Book Antiqua" w:hAnsi="Book Antiqua"/>
          <w:sz w:val="30"/>
          <w:szCs w:val="30"/>
        </w:rPr>
        <w:tab/>
        <w:t>Katharina Burke</w:t>
      </w:r>
    </w:p>
    <w:p w14:paraId="559393FB" w14:textId="77777777" w:rsidR="00252A03" w:rsidRPr="00252A03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Informant Mrs. Ivan Huser</w:t>
      </w:r>
    </w:p>
    <w:p w14:paraId="39562438" w14:textId="19A0F1BB" w:rsidR="005C5851" w:rsidRPr="00DB6A98" w:rsidRDefault="00252A03" w:rsidP="00252A0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52A03">
        <w:rPr>
          <w:rFonts w:ascii="Book Antiqua" w:hAnsi="Book Antiqua"/>
          <w:sz w:val="30"/>
          <w:szCs w:val="30"/>
        </w:rPr>
        <w:t>Burial</w:t>
      </w:r>
      <w:r w:rsidRPr="00252A03">
        <w:rPr>
          <w:rFonts w:ascii="Book Antiqua" w:hAnsi="Book Antiqua"/>
          <w:sz w:val="30"/>
          <w:szCs w:val="30"/>
        </w:rPr>
        <w:tab/>
        <w:t>M.R.E. 9/17/1980</w:t>
      </w:r>
    </w:p>
    <w:sectPr w:rsidR="005C5851" w:rsidRPr="00DB6A98" w:rsidSect="00B958A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0D4084"/>
    <w:rsid w:val="001220A1"/>
    <w:rsid w:val="001B44F1"/>
    <w:rsid w:val="00252A03"/>
    <w:rsid w:val="00326758"/>
    <w:rsid w:val="00385673"/>
    <w:rsid w:val="00484D09"/>
    <w:rsid w:val="004E0660"/>
    <w:rsid w:val="005C5851"/>
    <w:rsid w:val="00625060"/>
    <w:rsid w:val="00634AE5"/>
    <w:rsid w:val="00680D7D"/>
    <w:rsid w:val="006E5042"/>
    <w:rsid w:val="00774055"/>
    <w:rsid w:val="007A638A"/>
    <w:rsid w:val="007D64E5"/>
    <w:rsid w:val="00867923"/>
    <w:rsid w:val="008B3F28"/>
    <w:rsid w:val="0093675A"/>
    <w:rsid w:val="009D5ACC"/>
    <w:rsid w:val="009F315A"/>
    <w:rsid w:val="00A31432"/>
    <w:rsid w:val="00AC12F5"/>
    <w:rsid w:val="00B105F3"/>
    <w:rsid w:val="00B36D17"/>
    <w:rsid w:val="00B4427B"/>
    <w:rsid w:val="00B75CA5"/>
    <w:rsid w:val="00B958A5"/>
    <w:rsid w:val="00BD313A"/>
    <w:rsid w:val="00CC3252"/>
    <w:rsid w:val="00D64BE8"/>
    <w:rsid w:val="00D72EA7"/>
    <w:rsid w:val="00DB6A98"/>
    <w:rsid w:val="00E17BC3"/>
    <w:rsid w:val="00E6681A"/>
    <w:rsid w:val="00EE40EA"/>
    <w:rsid w:val="00F4456D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2025-10-16T13:24:00Z</dcterms:created>
  <dcterms:modified xsi:type="dcterms:W3CDTF">2025-10-16T13:24:00Z</dcterms:modified>
</cp:coreProperties>
</file>