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8DE46" w14:textId="61B00D77" w:rsidR="00EA5F0E" w:rsidRDefault="0089347A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Infant</w:t>
      </w:r>
      <w:r w:rsidR="00BC2771">
        <w:rPr>
          <w:rFonts w:ascii="Book Antiqua" w:hAnsi="Book Antiqua" w:cs="Helvetica"/>
          <w:color w:val="333333"/>
          <w:sz w:val="40"/>
          <w:szCs w:val="40"/>
        </w:rPr>
        <w:t xml:space="preserve"> Barnard</w:t>
      </w:r>
    </w:p>
    <w:p w14:paraId="026F16A6" w14:textId="11A8ACA0" w:rsidR="00BC2771" w:rsidRDefault="0089347A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September 26, 1851 – September 26, 1851</w:t>
      </w:r>
    </w:p>
    <w:p w14:paraId="6C0D54D4" w14:textId="77777777" w:rsidR="00BC2771" w:rsidRDefault="00BC2771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7CE6BE84" w:rsidR="00EA5F0E" w:rsidRDefault="00BF2C92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3B27C098" wp14:editId="6CFA9C8C">
            <wp:extent cx="1591945" cy="4209102"/>
            <wp:effectExtent l="0" t="0" r="8255" b="1270"/>
            <wp:docPr id="1732680389" name="Picture 4" descr="A white tombstone with engrave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2680389" name="Picture 4" descr="A white tombstone with engraved 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4263" cy="426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B46952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B46952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027D75BB" w14:textId="6E259CAE" w:rsidR="00C310D8" w:rsidRDefault="00491EE8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</w:t>
      </w:r>
    </w:p>
    <w:p w14:paraId="5B940737" w14:textId="6270BCF6" w:rsidR="00930717" w:rsidRPr="00930717" w:rsidRDefault="00930717" w:rsidP="00930717">
      <w:pPr>
        <w:spacing w:line="240" w:lineRule="auto"/>
        <w:rPr>
          <w:rFonts w:ascii="Book Antiqua" w:hAnsi="Book Antiqua"/>
          <w:sz w:val="30"/>
          <w:szCs w:val="30"/>
        </w:rPr>
      </w:pPr>
      <w:r w:rsidRPr="00930717">
        <w:rPr>
          <w:rFonts w:ascii="Book Antiqua" w:hAnsi="Book Antiqua"/>
          <w:sz w:val="30"/>
          <w:szCs w:val="30"/>
        </w:rPr>
        <w:t>Find in tree</w:t>
      </w:r>
      <w:r w:rsidRPr="00930717">
        <w:rPr>
          <w:rFonts w:ascii="Book Antiqua" w:hAnsi="Book Antiqua"/>
          <w:sz w:val="30"/>
          <w:szCs w:val="30"/>
        </w:rPr>
        <w:br/>
        <w:t>Lisa McCarty</w:t>
      </w:r>
      <w:r w:rsidRPr="00930717">
        <w:rPr>
          <w:rFonts w:ascii="Book Antiqua" w:hAnsi="Book Antiqua"/>
          <w:sz w:val="30"/>
          <w:szCs w:val="30"/>
        </w:rPr>
        <w:br/>
        <w:t>Infant Barnard</w:t>
      </w:r>
      <w:r w:rsidRPr="00930717">
        <w:rPr>
          <w:rFonts w:ascii="Book Antiqua" w:hAnsi="Book Antiqua"/>
          <w:sz w:val="30"/>
          <w:szCs w:val="30"/>
        </w:rPr>
        <w:br/>
        <w:t>1854-1854</w:t>
      </w:r>
      <w:r w:rsidRPr="00930717">
        <w:rPr>
          <w:rFonts w:ascii="Book Antiqua" w:hAnsi="Book Antiqua"/>
          <w:sz w:val="30"/>
          <w:szCs w:val="30"/>
        </w:rPr>
        <w:br/>
        <w:t>Birth 27 SEPTEMBER 1854</w:t>
      </w:r>
      <w:r w:rsidR="00CB7F38">
        <w:rPr>
          <w:rFonts w:ascii="Book Antiqua" w:hAnsi="Book Antiqua"/>
          <w:sz w:val="30"/>
          <w:szCs w:val="30"/>
        </w:rPr>
        <w:t xml:space="preserve"> </w:t>
      </w:r>
      <w:r>
        <w:rPr>
          <w:rFonts w:ascii="Book Antiqua" w:hAnsi="Book Antiqua"/>
          <w:sz w:val="30"/>
          <w:szCs w:val="30"/>
        </w:rPr>
        <w:t>(sic)</w:t>
      </w:r>
      <w:r w:rsidRPr="00930717">
        <w:rPr>
          <w:rFonts w:ascii="Book Antiqua" w:hAnsi="Book Antiqua"/>
          <w:sz w:val="30"/>
          <w:szCs w:val="30"/>
        </w:rPr>
        <w:br/>
        <w:t>Death 27 SEPTEMBER 1854</w:t>
      </w:r>
      <w:r w:rsidR="00CB7F38">
        <w:rPr>
          <w:rFonts w:ascii="Book Antiqua" w:hAnsi="Book Antiqua"/>
          <w:sz w:val="30"/>
          <w:szCs w:val="30"/>
        </w:rPr>
        <w:t xml:space="preserve"> </w:t>
      </w:r>
      <w:r>
        <w:rPr>
          <w:rFonts w:ascii="Book Antiqua" w:hAnsi="Book Antiqua"/>
          <w:sz w:val="30"/>
          <w:szCs w:val="30"/>
        </w:rPr>
        <w:t>(sic)</w:t>
      </w:r>
      <w:r w:rsidRPr="00930717">
        <w:rPr>
          <w:rFonts w:ascii="Book Antiqua" w:hAnsi="Book Antiqua"/>
          <w:sz w:val="30"/>
          <w:szCs w:val="30"/>
        </w:rPr>
        <w:br/>
        <w:t>Parents</w:t>
      </w:r>
      <w:r w:rsidRPr="00930717">
        <w:rPr>
          <w:rFonts w:ascii="Book Antiqua" w:hAnsi="Book Antiqua"/>
          <w:sz w:val="30"/>
          <w:szCs w:val="30"/>
        </w:rPr>
        <w:br/>
        <w:t>Edward S Barnard</w:t>
      </w:r>
      <w:r w:rsidRPr="00930717">
        <w:rPr>
          <w:rFonts w:ascii="Book Antiqua" w:hAnsi="Book Antiqua"/>
          <w:sz w:val="30"/>
          <w:szCs w:val="30"/>
        </w:rPr>
        <w:br/>
        <w:t>1800-1875</w:t>
      </w:r>
      <w:r w:rsidRPr="00930717">
        <w:rPr>
          <w:rFonts w:ascii="Book Antiqua" w:hAnsi="Book Antiqua"/>
          <w:sz w:val="30"/>
          <w:szCs w:val="30"/>
        </w:rPr>
        <w:br/>
        <w:t>Elizabeth "Eliza" Berry</w:t>
      </w:r>
      <w:r w:rsidRPr="00930717">
        <w:rPr>
          <w:rFonts w:ascii="Book Antiqua" w:hAnsi="Book Antiqua"/>
          <w:sz w:val="30"/>
          <w:szCs w:val="30"/>
        </w:rPr>
        <w:br/>
        <w:t>1802-1889</w:t>
      </w:r>
    </w:p>
    <w:p w14:paraId="693E7264" w14:textId="3A227474" w:rsidR="00491EE8" w:rsidRPr="00C76F0A" w:rsidRDefault="00491EE8" w:rsidP="00BF2C92">
      <w:pPr>
        <w:spacing w:line="240" w:lineRule="auto"/>
        <w:rPr>
          <w:rFonts w:ascii="Book Antiqua" w:hAnsi="Book Antiqua"/>
          <w:sz w:val="24"/>
          <w:szCs w:val="24"/>
        </w:rPr>
      </w:pPr>
    </w:p>
    <w:sectPr w:rsidR="00491EE8" w:rsidRPr="00C76F0A" w:rsidSect="000809C0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80B89"/>
    <w:rsid w:val="002E5105"/>
    <w:rsid w:val="002F2977"/>
    <w:rsid w:val="003071CB"/>
    <w:rsid w:val="00491EE8"/>
    <w:rsid w:val="004A7AEC"/>
    <w:rsid w:val="005C213B"/>
    <w:rsid w:val="0089347A"/>
    <w:rsid w:val="008A06B3"/>
    <w:rsid w:val="00930717"/>
    <w:rsid w:val="00953A10"/>
    <w:rsid w:val="00A97DD3"/>
    <w:rsid w:val="00B46952"/>
    <w:rsid w:val="00BC2771"/>
    <w:rsid w:val="00BF2C92"/>
    <w:rsid w:val="00C310D8"/>
    <w:rsid w:val="00C76F0A"/>
    <w:rsid w:val="00C90533"/>
    <w:rsid w:val="00CB3EFC"/>
    <w:rsid w:val="00CB7F38"/>
    <w:rsid w:val="00CF10F3"/>
    <w:rsid w:val="00E26C1E"/>
    <w:rsid w:val="00E3540E"/>
    <w:rsid w:val="00E67265"/>
    <w:rsid w:val="00EA3840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86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7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9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3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14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9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6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16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5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4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4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9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96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3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05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42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9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15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10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76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8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0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05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</Words>
  <Characters>228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2024-12-28T15:55:00Z</dcterms:created>
  <dcterms:modified xsi:type="dcterms:W3CDTF">2025-11-05T14:09:00Z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