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B" w:rsidRDefault="00A814AF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John P. </w:t>
      </w:r>
      <w:proofErr w:type="spellStart"/>
      <w:r>
        <w:rPr>
          <w:rFonts w:ascii="Book Antiqua" w:hAnsi="Book Antiqua" w:cs="Times New Roman"/>
          <w:sz w:val="40"/>
          <w:szCs w:val="40"/>
        </w:rPr>
        <w:t>Eicher</w:t>
      </w:r>
      <w:proofErr w:type="spellEnd"/>
    </w:p>
    <w:p w:rsidR="006839BB" w:rsidRDefault="00A814AF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February 24, 1896 – April 17, 1972</w:t>
      </w:r>
    </w:p>
    <w:p w:rsidR="00EA64C9" w:rsidRPr="00EA64C9" w:rsidRDefault="00EA64C9" w:rsidP="00EA64C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6839BB" w:rsidRDefault="008301CA" w:rsidP="0048121C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bookmarkStart w:id="0" w:name="_GoBack"/>
      <w:r>
        <w:rPr>
          <w:rFonts w:ascii="Book Antiqua" w:hAnsi="Book Antiqua" w:cs="Times New Roman"/>
          <w:noProof/>
          <w:sz w:val="40"/>
          <w:szCs w:val="40"/>
        </w:rPr>
        <w:drawing>
          <wp:inline distT="0" distB="0" distL="0" distR="0">
            <wp:extent cx="3310522" cy="1973580"/>
            <wp:effectExtent l="0" t="0" r="444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9" b="13822"/>
                    <a:stretch/>
                  </pic:blipFill>
                  <pic:spPr bwMode="auto">
                    <a:xfrm>
                      <a:off x="0" y="0"/>
                      <a:ext cx="3327429" cy="198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14AF" w:rsidRPr="00A814AF" w:rsidRDefault="00A814AF" w:rsidP="0048121C">
      <w:pPr>
        <w:spacing w:after="0"/>
        <w:jc w:val="center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 xml:space="preserve">Photo by </w:t>
      </w:r>
      <w:proofErr w:type="spellStart"/>
      <w:r w:rsidRPr="00A814AF">
        <w:rPr>
          <w:rFonts w:ascii="Book Antiqua" w:hAnsi="Book Antiqua" w:cs="Times New Roman"/>
          <w:sz w:val="30"/>
          <w:szCs w:val="30"/>
        </w:rPr>
        <w:t>Tombstoner</w:t>
      </w:r>
      <w:proofErr w:type="spellEnd"/>
      <w:r w:rsidRPr="00A814AF">
        <w:rPr>
          <w:rFonts w:ascii="Book Antiqua" w:hAnsi="Book Antiqua" w:cs="Times New Roman"/>
          <w:sz w:val="30"/>
          <w:szCs w:val="30"/>
        </w:rPr>
        <w:t xml:space="preserve"> &amp; Family</w:t>
      </w:r>
    </w:p>
    <w:p w:rsidR="00A814AF" w:rsidRDefault="00A814AF" w:rsidP="0048121C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Indiana, Death Certificates, 1899-2011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 xml:space="preserve">Name: John P </w:t>
      </w:r>
      <w:proofErr w:type="spellStart"/>
      <w:r w:rsidRPr="00A814AF">
        <w:rPr>
          <w:rFonts w:ascii="Book Antiqua" w:hAnsi="Book Antiqua" w:cs="Times New Roman"/>
          <w:sz w:val="30"/>
          <w:szCs w:val="30"/>
        </w:rPr>
        <w:t>Eicher</w:t>
      </w:r>
      <w:proofErr w:type="spellEnd"/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Gender: Male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Race: White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Age: 76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Marital status: Married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Birth Date: 24 Feb 1896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Birth Place: Indiana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Death Date: 17 Apr 1972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Death Place: Huntertown, Allen, Indiana, USA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 xml:space="preserve">Father: Peter </w:t>
      </w:r>
      <w:proofErr w:type="spellStart"/>
      <w:r w:rsidRPr="00A814AF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A814AF">
        <w:rPr>
          <w:rFonts w:ascii="Book Antiqua" w:hAnsi="Book Antiqua" w:cs="Times New Roman"/>
          <w:sz w:val="30"/>
          <w:szCs w:val="30"/>
        </w:rPr>
        <w:t xml:space="preserve"> 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 xml:space="preserve">Mother: </w:t>
      </w:r>
      <w:proofErr w:type="spellStart"/>
      <w:r w:rsidRPr="00A814AF">
        <w:rPr>
          <w:rFonts w:ascii="Book Antiqua" w:hAnsi="Book Antiqua" w:cs="Times New Roman"/>
          <w:sz w:val="30"/>
          <w:szCs w:val="30"/>
        </w:rPr>
        <w:t>Lovina</w:t>
      </w:r>
      <w:proofErr w:type="spellEnd"/>
      <w:r w:rsidRPr="00A814AF">
        <w:rPr>
          <w:rFonts w:ascii="Book Antiqua" w:hAnsi="Book Antiqua" w:cs="Times New Roman"/>
          <w:sz w:val="30"/>
          <w:szCs w:val="30"/>
        </w:rPr>
        <w:t xml:space="preserve"> Schwartz </w:t>
      </w:r>
    </w:p>
    <w:p w:rsidR="00A814AF" w:rsidRPr="00A814AF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 xml:space="preserve">Spouse: Maryann </w:t>
      </w:r>
      <w:proofErr w:type="spellStart"/>
      <w:r w:rsidRPr="00A814AF">
        <w:rPr>
          <w:rFonts w:ascii="Book Antiqua" w:hAnsi="Book Antiqua" w:cs="Times New Roman"/>
          <w:sz w:val="30"/>
          <w:szCs w:val="30"/>
        </w:rPr>
        <w:t>Eicher</w:t>
      </w:r>
      <w:proofErr w:type="spellEnd"/>
      <w:r w:rsidRPr="00A814AF">
        <w:rPr>
          <w:rFonts w:ascii="Book Antiqua" w:hAnsi="Book Antiqua" w:cs="Times New Roman"/>
          <w:sz w:val="30"/>
          <w:szCs w:val="30"/>
        </w:rPr>
        <w:t>, informant</w:t>
      </w:r>
    </w:p>
    <w:p w:rsidR="00F731F6" w:rsidRPr="00F731F6" w:rsidRDefault="00A814AF" w:rsidP="00A814AF">
      <w:pPr>
        <w:spacing w:after="0"/>
        <w:rPr>
          <w:rFonts w:ascii="Book Antiqua" w:hAnsi="Book Antiqua" w:cs="Times New Roman"/>
          <w:sz w:val="30"/>
          <w:szCs w:val="30"/>
        </w:rPr>
      </w:pPr>
      <w:r w:rsidRPr="00A814AF">
        <w:rPr>
          <w:rFonts w:ascii="Book Antiqua" w:hAnsi="Book Antiqua" w:cs="Times New Roman"/>
          <w:sz w:val="30"/>
          <w:szCs w:val="30"/>
        </w:rPr>
        <w:t>Burial: 4/20/1972, Evangelical Cemetery</w:t>
      </w:r>
    </w:p>
    <w:sectPr w:rsidR="00F731F6" w:rsidRPr="00F731F6" w:rsidSect="008301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D"/>
    <w:rsid w:val="00087DAC"/>
    <w:rsid w:val="0009267B"/>
    <w:rsid w:val="000A1455"/>
    <w:rsid w:val="000E477C"/>
    <w:rsid w:val="00136959"/>
    <w:rsid w:val="0017419D"/>
    <w:rsid w:val="001840CF"/>
    <w:rsid w:val="001B6375"/>
    <w:rsid w:val="001E0001"/>
    <w:rsid w:val="001E3460"/>
    <w:rsid w:val="00201230"/>
    <w:rsid w:val="00315A6C"/>
    <w:rsid w:val="00377508"/>
    <w:rsid w:val="00406A60"/>
    <w:rsid w:val="0043796B"/>
    <w:rsid w:val="004749D4"/>
    <w:rsid w:val="0048121C"/>
    <w:rsid w:val="004C54BB"/>
    <w:rsid w:val="00515BFC"/>
    <w:rsid w:val="006839BB"/>
    <w:rsid w:val="006979A9"/>
    <w:rsid w:val="006A7CE4"/>
    <w:rsid w:val="006C7AD3"/>
    <w:rsid w:val="00735EF7"/>
    <w:rsid w:val="007374A9"/>
    <w:rsid w:val="007C1220"/>
    <w:rsid w:val="00827BAE"/>
    <w:rsid w:val="008301CA"/>
    <w:rsid w:val="0087155B"/>
    <w:rsid w:val="008E1E78"/>
    <w:rsid w:val="009417FB"/>
    <w:rsid w:val="009B1BBF"/>
    <w:rsid w:val="009C7AE8"/>
    <w:rsid w:val="009D4BA3"/>
    <w:rsid w:val="00A375C6"/>
    <w:rsid w:val="00A75B9D"/>
    <w:rsid w:val="00A814AF"/>
    <w:rsid w:val="00A815CF"/>
    <w:rsid w:val="00A97146"/>
    <w:rsid w:val="00AB646B"/>
    <w:rsid w:val="00BA3914"/>
    <w:rsid w:val="00BB1BEC"/>
    <w:rsid w:val="00BE29A9"/>
    <w:rsid w:val="00C01148"/>
    <w:rsid w:val="00D143AA"/>
    <w:rsid w:val="00E40B8B"/>
    <w:rsid w:val="00EA64C9"/>
    <w:rsid w:val="00ED33BD"/>
    <w:rsid w:val="00ED440E"/>
    <w:rsid w:val="00EE5D34"/>
    <w:rsid w:val="00F32CEE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2019-09-26T14:45:00Z</dcterms:created>
  <dcterms:modified xsi:type="dcterms:W3CDTF">2019-09-26T14:45:00Z</dcterms:modified>
</cp:coreProperties>
</file>